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1143A" w14:textId="3EB30C06" w:rsidR="007E1ADF" w:rsidRDefault="007E1ADF" w:rsidP="007E1ADF">
      <w:pPr>
        <w:snapToGrid w:val="0"/>
        <w:spacing w:line="340" w:lineRule="exact"/>
        <w:jc w:val="right"/>
        <w:rPr>
          <w:rFonts w:hAnsi="ＭＳ 明朝"/>
          <w:kern w:val="0"/>
        </w:rPr>
      </w:pPr>
      <w:bookmarkStart w:id="0" w:name="_Hlk42617552"/>
      <w:r w:rsidRPr="00F7644A">
        <w:rPr>
          <w:rFonts w:hAnsi="ＭＳ 明朝" w:hint="eastAsia"/>
          <w:spacing w:val="30"/>
          <w:kern w:val="0"/>
          <w:fitText w:val="2640" w:id="-962291712"/>
        </w:rPr>
        <w:t>２４自公協第</w:t>
      </w:r>
      <w:r w:rsidR="00F7644A" w:rsidRPr="00F7644A">
        <w:rPr>
          <w:rFonts w:hAnsi="ＭＳ 明朝" w:hint="eastAsia"/>
          <w:spacing w:val="30"/>
          <w:kern w:val="0"/>
          <w:fitText w:val="2640" w:id="-962291712"/>
        </w:rPr>
        <w:t>５０</w:t>
      </w:r>
      <w:r w:rsidRPr="00F7644A">
        <w:rPr>
          <w:rFonts w:hAnsi="ＭＳ 明朝" w:hint="eastAsia"/>
          <w:kern w:val="0"/>
          <w:fitText w:val="2640" w:id="-962291712"/>
        </w:rPr>
        <w:t>号</w:t>
      </w:r>
    </w:p>
    <w:p w14:paraId="743025FF" w14:textId="173FEC7B" w:rsidR="008B517A" w:rsidRDefault="008B517A" w:rsidP="008B517A">
      <w:pPr>
        <w:snapToGrid w:val="0"/>
        <w:spacing w:line="340" w:lineRule="exact"/>
        <w:jc w:val="right"/>
        <w:rPr>
          <w:rFonts w:hAnsi="ＭＳ 明朝"/>
        </w:rPr>
      </w:pPr>
      <w:r w:rsidRPr="00F7644A">
        <w:rPr>
          <w:rFonts w:hAnsi="ＭＳ 明朝" w:hint="eastAsia"/>
          <w:spacing w:val="30"/>
          <w:kern w:val="0"/>
          <w:fitText w:val="2640" w:id="-1205708288"/>
        </w:rPr>
        <w:t>２０２</w:t>
      </w:r>
      <w:r w:rsidR="006D73DB" w:rsidRPr="00F7644A">
        <w:rPr>
          <w:rFonts w:hAnsi="ＭＳ 明朝" w:hint="eastAsia"/>
          <w:spacing w:val="30"/>
          <w:kern w:val="0"/>
          <w:fitText w:val="2640" w:id="-1205708288"/>
        </w:rPr>
        <w:t>４</w:t>
      </w:r>
      <w:r w:rsidRPr="00F7644A">
        <w:rPr>
          <w:rFonts w:hAnsi="ＭＳ 明朝" w:hint="eastAsia"/>
          <w:spacing w:val="30"/>
          <w:kern w:val="0"/>
          <w:fitText w:val="2640" w:id="-1205708288"/>
        </w:rPr>
        <w:t>年</w:t>
      </w:r>
      <w:r w:rsidR="00F7644A" w:rsidRPr="00F7644A">
        <w:rPr>
          <w:rFonts w:hAnsi="ＭＳ 明朝" w:hint="eastAsia"/>
          <w:spacing w:val="30"/>
          <w:kern w:val="0"/>
          <w:fitText w:val="2640" w:id="-1205708288"/>
        </w:rPr>
        <w:t>７</w:t>
      </w:r>
      <w:r w:rsidRPr="00F7644A">
        <w:rPr>
          <w:rFonts w:hAnsi="ＭＳ 明朝" w:hint="eastAsia"/>
          <w:spacing w:val="30"/>
          <w:kern w:val="0"/>
          <w:fitText w:val="2640" w:id="-1205708288"/>
        </w:rPr>
        <w:t>月</w:t>
      </w:r>
      <w:r w:rsidR="00F7644A" w:rsidRPr="00F7644A">
        <w:rPr>
          <w:rFonts w:hAnsi="ＭＳ 明朝" w:hint="eastAsia"/>
          <w:spacing w:val="30"/>
          <w:kern w:val="0"/>
          <w:fitText w:val="2640" w:id="-1205708288"/>
        </w:rPr>
        <w:t>１</w:t>
      </w:r>
      <w:r w:rsidRPr="00F7644A">
        <w:rPr>
          <w:rFonts w:hAnsi="ＭＳ 明朝" w:hint="eastAsia"/>
          <w:kern w:val="0"/>
          <w:fitText w:val="2640" w:id="-1205708288"/>
        </w:rPr>
        <w:t>日</w:t>
      </w:r>
    </w:p>
    <w:p w14:paraId="45EB5DEC" w14:textId="77777777" w:rsidR="006D73DB" w:rsidRDefault="006D73DB" w:rsidP="006D73DB">
      <w:pPr>
        <w:ind w:right="1152"/>
        <w:rPr>
          <w:rFonts w:hAnsi="ＭＳ 明朝"/>
        </w:rPr>
      </w:pPr>
      <w:r w:rsidRPr="006D73DB">
        <w:rPr>
          <w:rFonts w:hAnsi="ＭＳ 明朝" w:hint="eastAsia"/>
          <w:spacing w:val="24"/>
          <w:kern w:val="0"/>
          <w:fitText w:val="1680" w:id="-1004340736"/>
        </w:rPr>
        <w:t>各都府県地</w:t>
      </w:r>
      <w:r w:rsidRPr="006D73DB">
        <w:rPr>
          <w:rFonts w:hAnsi="ＭＳ 明朝" w:hint="eastAsia"/>
          <w:kern w:val="0"/>
          <w:fitText w:val="1680" w:id="-1004340736"/>
        </w:rPr>
        <w:t>区</w:t>
      </w:r>
    </w:p>
    <w:p w14:paraId="717F013F" w14:textId="77777777" w:rsidR="006D73DB" w:rsidRDefault="006D73DB" w:rsidP="006D73DB">
      <w:pPr>
        <w:ind w:firstLineChars="100" w:firstLine="330"/>
        <w:rPr>
          <w:rFonts w:hAnsi="ＭＳ 明朝"/>
          <w:kern w:val="0"/>
        </w:rPr>
      </w:pPr>
      <w:r w:rsidRPr="006D73DB">
        <w:rPr>
          <w:rFonts w:hAnsi="ＭＳ 明朝" w:hint="eastAsia"/>
          <w:spacing w:val="45"/>
          <w:kern w:val="0"/>
          <w:fitText w:val="2880" w:id="-1004340735"/>
        </w:rPr>
        <w:t>新車価格表示委員</w:t>
      </w:r>
      <w:r w:rsidRPr="006D73DB">
        <w:rPr>
          <w:rFonts w:hAnsi="ＭＳ 明朝" w:hint="eastAsia"/>
          <w:kern w:val="0"/>
          <w:fitText w:val="2880" w:id="-1004340735"/>
        </w:rPr>
        <w:t>長</w:t>
      </w:r>
      <w:r>
        <w:rPr>
          <w:rFonts w:hAnsi="ＭＳ 明朝" w:hint="eastAsia"/>
          <w:kern w:val="0"/>
        </w:rPr>
        <w:t xml:space="preserve">　 殿</w:t>
      </w:r>
    </w:p>
    <w:p w14:paraId="1986B198" w14:textId="24AA991D" w:rsidR="006F29E5" w:rsidRPr="00E11B64" w:rsidRDefault="006F29E5" w:rsidP="00610032">
      <w:pPr>
        <w:spacing w:line="200" w:lineRule="exact"/>
        <w:ind w:firstLineChars="100" w:firstLine="240"/>
        <w:rPr>
          <w:rFonts w:hAnsi="ＭＳ 明朝"/>
        </w:rPr>
      </w:pPr>
    </w:p>
    <w:p w14:paraId="5F57E597" w14:textId="76976BFE" w:rsidR="00AE6E8C" w:rsidRDefault="007C2FFE">
      <w:pPr>
        <w:jc w:val="right"/>
      </w:pPr>
      <w:r>
        <w:rPr>
          <w:rFonts w:hint="eastAsia"/>
        </w:rPr>
        <w:t>一般</w:t>
      </w:r>
      <w:r w:rsidR="00AE6E8C">
        <w:rPr>
          <w:rFonts w:hint="eastAsia"/>
        </w:rPr>
        <w:t>社団法人</w:t>
      </w:r>
      <w:r w:rsidR="0020101C">
        <w:rPr>
          <w:rFonts w:hint="eastAsia"/>
        </w:rPr>
        <w:t xml:space="preserve">　</w:t>
      </w:r>
      <w:r w:rsidR="00AE6E8C">
        <w:rPr>
          <w:rFonts w:hint="eastAsia"/>
        </w:rPr>
        <w:t>自動車公正取引協議会</w:t>
      </w:r>
    </w:p>
    <w:p w14:paraId="4A0FB5BC" w14:textId="4D556869" w:rsidR="00AE6E8C" w:rsidRPr="0001042E" w:rsidRDefault="00AE6E8C" w:rsidP="00C91A44">
      <w:pPr>
        <w:wordWrap w:val="0"/>
        <w:jc w:val="right"/>
      </w:pPr>
      <w:r w:rsidRPr="0001042E">
        <w:rPr>
          <w:rFonts w:hAnsi="ＭＳ 明朝" w:hint="eastAsia"/>
          <w:kern w:val="0"/>
        </w:rPr>
        <w:t xml:space="preserve">専務理事　</w:t>
      </w:r>
      <w:r w:rsidR="00231D35" w:rsidRPr="0016230B">
        <w:rPr>
          <w:rFonts w:hAnsi="ＭＳ 明朝" w:hint="eastAsia"/>
          <w:kern w:val="0"/>
        </w:rPr>
        <w:t>鈴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木</w:t>
      </w:r>
      <w:r w:rsidR="0016230B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欣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也</w:t>
      </w:r>
      <w:r w:rsidR="0020101C">
        <w:rPr>
          <w:rFonts w:hAnsi="ＭＳ 明朝" w:hint="eastAsia"/>
          <w:kern w:val="0"/>
        </w:rPr>
        <w:t xml:space="preserve">　　</w:t>
      </w:r>
    </w:p>
    <w:p w14:paraId="57BBCC01" w14:textId="42DA626B" w:rsidR="00480791" w:rsidRPr="00E11B64" w:rsidRDefault="001361A6" w:rsidP="00C91A44">
      <w:pPr>
        <w:wordWrap w:val="0"/>
        <w:jc w:val="right"/>
        <w:rPr>
          <w:rFonts w:hAnsi="ＭＳ 明朝"/>
        </w:rPr>
      </w:pPr>
      <w:r w:rsidRPr="00806EFA">
        <w:rPr>
          <w:rFonts w:hAnsi="ＭＳ 明朝" w:hint="eastAsia"/>
          <w:spacing w:val="36"/>
          <w:kern w:val="0"/>
          <w:fitText w:val="1800" w:id="-2041877247"/>
        </w:rPr>
        <w:t>（公印省略</w:t>
      </w:r>
      <w:r w:rsidRPr="00806EFA">
        <w:rPr>
          <w:rFonts w:hAnsi="ＭＳ 明朝" w:hint="eastAsia"/>
          <w:kern w:val="0"/>
          <w:fitText w:val="1800" w:id="-2041877247"/>
        </w:rPr>
        <w:t>）</w:t>
      </w:r>
      <w:r w:rsidR="0020101C">
        <w:rPr>
          <w:rFonts w:hAnsi="ＭＳ 明朝" w:hint="eastAsia"/>
          <w:kern w:val="0"/>
        </w:rPr>
        <w:t xml:space="preserve">　　　</w:t>
      </w:r>
    </w:p>
    <w:p w14:paraId="7E7AEAAB" w14:textId="77777777" w:rsidR="009E2273" w:rsidRPr="00B00E10" w:rsidRDefault="009E2273" w:rsidP="009E2273">
      <w:pPr>
        <w:spacing w:line="240" w:lineRule="exact"/>
        <w:rPr>
          <w:rFonts w:hAnsi="ＭＳ 明朝"/>
        </w:rPr>
      </w:pPr>
      <w:bookmarkStart w:id="1" w:name="OLE_LINK1"/>
      <w:bookmarkStart w:id="2" w:name="_Hlk42618013"/>
    </w:p>
    <w:p w14:paraId="1D147B4B" w14:textId="77777777" w:rsidR="00A003C4" w:rsidRPr="00AE2F71" w:rsidRDefault="00A003C4" w:rsidP="009E2273">
      <w:pPr>
        <w:spacing w:line="340" w:lineRule="exact"/>
        <w:jc w:val="center"/>
        <w:rPr>
          <w:rFonts w:hAnsi="ＭＳ 明朝"/>
          <w:b/>
          <w:sz w:val="26"/>
          <w:szCs w:val="26"/>
        </w:rPr>
      </w:pPr>
      <w:r w:rsidRPr="00AE2F71">
        <w:rPr>
          <w:rFonts w:hAnsi="ＭＳ 明朝" w:hint="eastAsia"/>
          <w:b/>
          <w:sz w:val="26"/>
          <w:szCs w:val="26"/>
        </w:rPr>
        <w:t>規約遵守状況調査等の実施に関するお願いについて</w:t>
      </w:r>
      <w:bookmarkEnd w:id="1"/>
    </w:p>
    <w:p w14:paraId="1B320154" w14:textId="77777777" w:rsidR="00753337" w:rsidRPr="00A003C4" w:rsidRDefault="00753337" w:rsidP="009E2273">
      <w:pPr>
        <w:spacing w:line="240" w:lineRule="exact"/>
        <w:rPr>
          <w:rFonts w:hAnsi="ＭＳ 明朝"/>
        </w:rPr>
      </w:pPr>
    </w:p>
    <w:p w14:paraId="6869B4B3" w14:textId="77777777" w:rsidR="00F50B93" w:rsidRPr="00A003C4" w:rsidRDefault="00F50B93" w:rsidP="00511BAD">
      <w:pPr>
        <w:pStyle w:val="a3"/>
        <w:spacing w:line="340" w:lineRule="atLeas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拝啓　時下ますますご清祥のこととお慶び申し上げます。</w:t>
      </w:r>
    </w:p>
    <w:p w14:paraId="3A463848" w14:textId="1DFD89C2" w:rsidR="00F50B93" w:rsidRPr="00A003C4" w:rsidRDefault="00F50B93" w:rsidP="00511BAD">
      <w:pPr>
        <w:spacing w:line="340" w:lineRule="atLeas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当協議会の</w:t>
      </w:r>
      <w:r w:rsidR="00C91A44" w:rsidRPr="00A003C4">
        <w:rPr>
          <w:rFonts w:hAnsi="ＭＳ 明朝" w:hint="eastAsia"/>
          <w:color w:val="000000" w:themeColor="text1"/>
        </w:rPr>
        <w:t>会務</w:t>
      </w:r>
      <w:r w:rsidRPr="00A003C4">
        <w:rPr>
          <w:rFonts w:hAnsi="ＭＳ 明朝" w:hint="eastAsia"/>
          <w:color w:val="000000" w:themeColor="text1"/>
        </w:rPr>
        <w:t>運営に関しましては、</w:t>
      </w:r>
      <w:r w:rsidR="0020101C" w:rsidRPr="00A003C4">
        <w:rPr>
          <w:rFonts w:hAnsi="ＭＳ 明朝" w:hint="eastAsia"/>
          <w:color w:val="000000" w:themeColor="text1"/>
        </w:rPr>
        <w:t>平素より</w:t>
      </w:r>
      <w:r w:rsidRPr="00A003C4">
        <w:rPr>
          <w:rFonts w:hAnsi="ＭＳ 明朝" w:hint="eastAsia"/>
          <w:color w:val="000000" w:themeColor="text1"/>
        </w:rPr>
        <w:t>格別のご支援</w:t>
      </w:r>
      <w:r w:rsidR="0020101C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ご協力を賜り</w:t>
      </w:r>
      <w:r w:rsidR="006F29E5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厚く</w:t>
      </w:r>
      <w:r w:rsidR="00717A66" w:rsidRPr="00A003C4">
        <w:rPr>
          <w:rFonts w:hAnsi="ＭＳ 明朝" w:hint="eastAsia"/>
          <w:color w:val="000000" w:themeColor="text1"/>
        </w:rPr>
        <w:t>御礼</w:t>
      </w:r>
      <w:r w:rsidR="002E63BB" w:rsidRPr="00A003C4">
        <w:rPr>
          <w:rFonts w:hAnsi="ＭＳ 明朝" w:hint="eastAsia"/>
          <w:color w:val="000000" w:themeColor="text1"/>
        </w:rPr>
        <w:t xml:space="preserve">　　</w:t>
      </w:r>
      <w:r w:rsidRPr="00A003C4">
        <w:rPr>
          <w:rFonts w:hAnsi="ＭＳ 明朝" w:hint="eastAsia"/>
          <w:color w:val="000000" w:themeColor="text1"/>
        </w:rPr>
        <w:t>申し上げます。</w:t>
      </w:r>
    </w:p>
    <w:p w14:paraId="20F84F4E" w14:textId="7AFAB150" w:rsidR="00A003C4" w:rsidRDefault="00F50B93" w:rsidP="00511BAD">
      <w:pPr>
        <w:spacing w:line="340" w:lineRule="atLeast"/>
        <w:ind w:firstLineChars="100" w:firstLine="240"/>
        <w:rPr>
          <w:rFonts w:hAnsi="ＭＳ 明朝"/>
        </w:rPr>
      </w:pPr>
      <w:r w:rsidRPr="00A81EEF">
        <w:rPr>
          <w:rFonts w:hAnsi="ＭＳ 明朝" w:hint="eastAsia"/>
        </w:rPr>
        <w:t>さて、</w:t>
      </w:r>
      <w:r w:rsidR="00A003C4">
        <w:rPr>
          <w:rFonts w:hAnsi="ＭＳ 明朝" w:hint="eastAsia"/>
        </w:rPr>
        <w:t>会員における規約遵守の一層の促進を図るため、２０２</w:t>
      </w:r>
      <w:r w:rsidR="006D73DB">
        <w:rPr>
          <w:rFonts w:hAnsi="ＭＳ 明朝" w:hint="eastAsia"/>
        </w:rPr>
        <w:t>４</w:t>
      </w:r>
      <w:r w:rsidR="00A003C4">
        <w:rPr>
          <w:rFonts w:hAnsi="ＭＳ 明朝" w:hint="eastAsia"/>
        </w:rPr>
        <w:t>年度の各地区新車価格表示委員会による「１．店頭展示車等の表示に関する規約遵守状況調査」及び「２．表示管理体制のチェック」を下記のとおり実施することとなりました。</w:t>
      </w:r>
    </w:p>
    <w:p w14:paraId="7107292B" w14:textId="77777777" w:rsidR="00A003C4" w:rsidRPr="00FB49A5" w:rsidRDefault="00A003C4" w:rsidP="00511BAD">
      <w:pPr>
        <w:spacing w:line="340" w:lineRule="atLeast"/>
        <w:ind w:firstLineChars="100" w:firstLine="240"/>
        <w:rPr>
          <w:rFonts w:hAnsi="ＭＳ 明朝"/>
        </w:rPr>
      </w:pPr>
      <w:r>
        <w:rPr>
          <w:rFonts w:hAnsi="ＭＳ 明朝" w:hint="eastAsia"/>
        </w:rPr>
        <w:t>つきましては、別添の実施要領に基づき、各調査を実施いただきますよう、お願い申し上げます。</w:t>
      </w:r>
    </w:p>
    <w:p w14:paraId="3AC33B8D" w14:textId="627274B5" w:rsidR="00A003C4" w:rsidRDefault="00A003C4" w:rsidP="00511BAD">
      <w:pPr>
        <w:pStyle w:val="a5"/>
        <w:wordWrap w:val="0"/>
      </w:pPr>
      <w:r>
        <w:rPr>
          <w:rFonts w:hint="eastAsia"/>
        </w:rPr>
        <w:t>敬具</w:t>
      </w:r>
      <w:r w:rsidR="00511BAD">
        <w:rPr>
          <w:rFonts w:hint="eastAsia"/>
        </w:rPr>
        <w:t xml:space="preserve">　</w:t>
      </w:r>
    </w:p>
    <w:p w14:paraId="4A6CDACD" w14:textId="77777777" w:rsidR="00511BAD" w:rsidRDefault="00511BAD" w:rsidP="00511BAD">
      <w:pPr>
        <w:spacing w:line="340" w:lineRule="atLeast"/>
        <w:jc w:val="right"/>
        <w:rPr>
          <w:rFonts w:hAnsi="ＭＳ 明朝"/>
        </w:rPr>
      </w:pPr>
    </w:p>
    <w:p w14:paraId="6ED05D79" w14:textId="77777777" w:rsidR="00A003C4" w:rsidRDefault="00A003C4" w:rsidP="009E2273">
      <w:pPr>
        <w:pStyle w:val="ad"/>
        <w:spacing w:line="340" w:lineRule="exact"/>
      </w:pPr>
      <w:r>
        <w:rPr>
          <w:rFonts w:hint="eastAsia"/>
        </w:rPr>
        <w:t>記</w:t>
      </w:r>
    </w:p>
    <w:p w14:paraId="4A9ECF36" w14:textId="5BEFA3D0" w:rsidR="00A003C4" w:rsidRDefault="00A003C4" w:rsidP="009E2273">
      <w:pPr>
        <w:spacing w:beforeLines="50" w:before="208" w:line="320" w:lineRule="exact"/>
        <w:rPr>
          <w:b/>
          <w:u w:val="single"/>
        </w:rPr>
      </w:pPr>
      <w:r>
        <w:rPr>
          <w:rFonts w:hint="eastAsia"/>
          <w:b/>
          <w:u w:val="single"/>
        </w:rPr>
        <w:t>１．店頭展示車等の表示に関する</w:t>
      </w:r>
      <w:r w:rsidRPr="00FB49A5">
        <w:rPr>
          <w:rFonts w:hint="eastAsia"/>
          <w:b/>
          <w:u w:val="single"/>
        </w:rPr>
        <w:t>規約遵守状況調査</w:t>
      </w:r>
    </w:p>
    <w:p w14:paraId="498025F4" w14:textId="222577AE" w:rsidR="00A003C4" w:rsidRDefault="00A003C4" w:rsidP="00511BAD">
      <w:pPr>
        <w:spacing w:line="340" w:lineRule="exact"/>
        <w:ind w:left="240" w:hangingChars="100" w:hanging="240"/>
      </w:pPr>
      <w:r>
        <w:rPr>
          <w:rFonts w:hint="eastAsia"/>
        </w:rPr>
        <w:t xml:space="preserve">　</w:t>
      </w:r>
      <w:r w:rsidR="00BF3B45">
        <w:rPr>
          <w:rFonts w:hint="eastAsia"/>
        </w:rPr>
        <w:t xml:space="preserve">　</w:t>
      </w:r>
      <w:r w:rsidR="00252187">
        <w:rPr>
          <w:rFonts w:hint="eastAsia"/>
          <w:b/>
          <w:bCs/>
          <w:u w:val="single"/>
        </w:rPr>
        <w:t>以下</w:t>
      </w:r>
      <w:r w:rsidRPr="00465526">
        <w:rPr>
          <w:rFonts w:hint="eastAsia"/>
          <w:b/>
          <w:bCs/>
          <w:u w:val="single"/>
        </w:rPr>
        <w:t>のいずれかの方法により</w:t>
      </w:r>
      <w:r>
        <w:rPr>
          <w:rFonts w:hint="eastAsia"/>
        </w:rPr>
        <w:t>実施いただきますようお願い</w:t>
      </w:r>
      <w:r w:rsidR="00054C1B">
        <w:rPr>
          <w:rFonts w:hint="eastAsia"/>
        </w:rPr>
        <w:t>いた</w:t>
      </w:r>
      <w:r>
        <w:rPr>
          <w:rFonts w:hint="eastAsia"/>
        </w:rPr>
        <w:t>します。</w:t>
      </w:r>
    </w:p>
    <w:p w14:paraId="1CD8C126" w14:textId="77777777" w:rsidR="007D0F1F" w:rsidRPr="00FB49A5" w:rsidRDefault="008D0C16" w:rsidP="00511BAD">
      <w:pPr>
        <w:spacing w:line="340" w:lineRule="exact"/>
        <w:ind w:firstLineChars="100" w:firstLine="241"/>
        <w:rPr>
          <w:rFonts w:hAnsi="ＭＳ 明朝"/>
        </w:rPr>
      </w:pPr>
      <w:r w:rsidRPr="008D0C16">
        <w:rPr>
          <w:rFonts w:hint="eastAsia"/>
          <w:b/>
          <w:bCs/>
        </w:rPr>
        <w:t xml:space="preserve">　　</w:t>
      </w:r>
      <w:r w:rsidR="007D0F1F">
        <w:rPr>
          <w:rFonts w:hAnsi="ＭＳ 明朝" w:hint="eastAsia"/>
        </w:rPr>
        <w:t>①</w:t>
      </w:r>
      <w:r w:rsidR="007D0F1F" w:rsidRPr="00FB49A5">
        <w:rPr>
          <w:rFonts w:hAnsi="ＭＳ 明朝" w:hint="eastAsia"/>
        </w:rPr>
        <w:t>各営業所を訪問して調査を実施（訪問調査）</w:t>
      </w:r>
    </w:p>
    <w:p w14:paraId="42768C65" w14:textId="77777777" w:rsidR="007D0F1F" w:rsidRPr="00FB49A5" w:rsidRDefault="007D0F1F" w:rsidP="00511BAD">
      <w:pPr>
        <w:spacing w:line="340" w:lineRule="exact"/>
        <w:ind w:firstLineChars="100" w:firstLine="240"/>
        <w:rPr>
          <w:rFonts w:hAnsi="ＭＳ 明朝"/>
        </w:rPr>
      </w:pPr>
      <w:r w:rsidRPr="00FB49A5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②</w:t>
      </w:r>
      <w:r w:rsidRPr="00FB49A5">
        <w:rPr>
          <w:rFonts w:hAnsi="ＭＳ 明朝" w:hint="eastAsia"/>
        </w:rPr>
        <w:t>各社の拠点毎に自ら調査を実施（セルフチェック）</w:t>
      </w:r>
    </w:p>
    <w:p w14:paraId="2C8E9DF1" w14:textId="2EF8D788" w:rsidR="00A003C4" w:rsidRDefault="00A003C4" w:rsidP="00511BAD">
      <w:pPr>
        <w:spacing w:line="340" w:lineRule="exact"/>
        <w:ind w:leftChars="100" w:left="240" w:firstLineChars="100" w:firstLine="240"/>
        <w:rPr>
          <w:rFonts w:hAnsi="ＭＳ 明朝"/>
        </w:rPr>
      </w:pPr>
      <w:r>
        <w:rPr>
          <w:rFonts w:hAnsi="ＭＳ 明朝" w:hint="eastAsia"/>
        </w:rPr>
        <w:t>訪問調査用の調査票・調査員証につきましては、別紙「資料請求票」に必要部数を</w:t>
      </w:r>
      <w:r w:rsidR="00BF3B45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>記入いただき、公取協事務局までご請求いただきますようお願い</w:t>
      </w:r>
      <w:r w:rsidR="00054C1B">
        <w:rPr>
          <w:rFonts w:hAnsi="ＭＳ 明朝" w:hint="eastAsia"/>
        </w:rPr>
        <w:t>いた</w:t>
      </w:r>
      <w:r>
        <w:rPr>
          <w:rFonts w:hAnsi="ＭＳ 明朝" w:hint="eastAsia"/>
        </w:rPr>
        <w:t>します。</w:t>
      </w:r>
    </w:p>
    <w:p w14:paraId="49A321CC" w14:textId="76AF9839" w:rsidR="00130DD5" w:rsidRDefault="00A003C4" w:rsidP="00511BAD">
      <w:pPr>
        <w:spacing w:line="340" w:lineRule="exact"/>
        <w:ind w:leftChars="100" w:left="240" w:firstLineChars="100" w:firstLine="240"/>
        <w:rPr>
          <w:rFonts w:hAnsi="ＭＳ 明朝"/>
        </w:rPr>
      </w:pPr>
      <w:r w:rsidRPr="004F035F">
        <w:rPr>
          <w:rFonts w:hAnsi="ＭＳ 明朝" w:hint="eastAsia"/>
        </w:rPr>
        <w:t>訪問調査を実施いただいた場合は、別紙「調査委託費の支給要件について」のとおり、調査委託費を支給</w:t>
      </w:r>
      <w:r w:rsidR="00054C1B">
        <w:rPr>
          <w:rFonts w:hAnsi="ＭＳ 明朝" w:hint="eastAsia"/>
        </w:rPr>
        <w:t>いた</w:t>
      </w:r>
      <w:r w:rsidRPr="004F035F">
        <w:rPr>
          <w:rFonts w:hAnsi="ＭＳ 明朝" w:hint="eastAsia"/>
        </w:rPr>
        <w:t>します。</w:t>
      </w:r>
    </w:p>
    <w:p w14:paraId="61E031BE" w14:textId="66DC04D1" w:rsidR="00A003C4" w:rsidRPr="008A7AC6" w:rsidRDefault="00A003C4" w:rsidP="00511BAD">
      <w:pPr>
        <w:spacing w:beforeLines="50" w:before="208" w:line="340" w:lineRule="exact"/>
        <w:rPr>
          <w:b/>
          <w:u w:val="single"/>
        </w:rPr>
      </w:pPr>
      <w:r>
        <w:rPr>
          <w:rFonts w:hint="eastAsia"/>
          <w:b/>
          <w:u w:val="single"/>
        </w:rPr>
        <w:t>２．</w:t>
      </w:r>
      <w:r w:rsidRPr="008A7AC6">
        <w:rPr>
          <w:rFonts w:hint="eastAsia"/>
          <w:b/>
          <w:u w:val="single"/>
        </w:rPr>
        <w:t>表示管理体制のチェック</w:t>
      </w:r>
    </w:p>
    <w:p w14:paraId="4534A4C3" w14:textId="00402483" w:rsidR="00F92536" w:rsidRDefault="00A003C4" w:rsidP="00511BAD">
      <w:pPr>
        <w:spacing w:line="340" w:lineRule="exact"/>
        <w:ind w:left="240" w:hangingChars="100" w:hanging="240"/>
      </w:pPr>
      <w:r>
        <w:rPr>
          <w:rFonts w:hint="eastAsia"/>
        </w:rPr>
        <w:t xml:space="preserve">　</w:t>
      </w:r>
      <w:r w:rsidR="00BF3B45">
        <w:rPr>
          <w:rFonts w:hint="eastAsia"/>
        </w:rPr>
        <w:t xml:space="preserve">　</w:t>
      </w:r>
      <w:r>
        <w:rPr>
          <w:rFonts w:hint="eastAsia"/>
        </w:rPr>
        <w:t>別添「会員店における表示管理体制のチェック 実施要領」に基づき、会員店自らが</w:t>
      </w:r>
      <w:r w:rsidR="00BF3B45">
        <w:rPr>
          <w:rFonts w:hint="eastAsia"/>
        </w:rPr>
        <w:t xml:space="preserve">　　</w:t>
      </w:r>
      <w:r>
        <w:rPr>
          <w:rFonts w:hint="eastAsia"/>
        </w:rPr>
        <w:t>行う「表示管理体制のチェック」を、全会員店を対象に実施していただきますよう</w:t>
      </w:r>
      <w:r w:rsidR="004A187D">
        <w:rPr>
          <w:rFonts w:hint="eastAsia"/>
        </w:rPr>
        <w:t xml:space="preserve">　　　</w:t>
      </w:r>
      <w:r>
        <w:rPr>
          <w:rFonts w:hint="eastAsia"/>
        </w:rPr>
        <w:t>お願い</w:t>
      </w:r>
      <w:r w:rsidR="00054C1B">
        <w:rPr>
          <w:rFonts w:hint="eastAsia"/>
        </w:rPr>
        <w:t>いた</w:t>
      </w:r>
      <w:r>
        <w:rPr>
          <w:rFonts w:hint="eastAsia"/>
        </w:rPr>
        <w:t>します。</w:t>
      </w:r>
    </w:p>
    <w:p w14:paraId="54595C2D" w14:textId="23630F6A" w:rsidR="009E2273" w:rsidRPr="00F92536" w:rsidRDefault="009E2273" w:rsidP="00511BAD">
      <w:pPr>
        <w:spacing w:beforeLines="50" w:before="208" w:line="340" w:lineRule="exact"/>
        <w:ind w:left="240" w:hangingChars="100" w:hanging="240"/>
      </w:pPr>
      <w:r w:rsidRPr="002476F3">
        <w:rPr>
          <w:rFonts w:hAnsi="ＭＳ 明朝" w:hint="eastAsia"/>
          <w:color w:val="000000" w:themeColor="text1"/>
        </w:rPr>
        <w:t>※各資料につきましては、</w:t>
      </w:r>
      <w:r w:rsidRPr="00FB49A5">
        <w:rPr>
          <w:rFonts w:hAnsi="ＭＳ 明朝" w:hint="eastAsia"/>
        </w:rPr>
        <w:t>お手数ではございますが、別添「資料のダウンロードについて」</w:t>
      </w:r>
      <w:r>
        <w:rPr>
          <w:rFonts w:hAnsi="ＭＳ 明朝" w:hint="eastAsia"/>
        </w:rPr>
        <w:t>をご参照の上、公取協</w:t>
      </w:r>
      <w:r w:rsidR="00833202">
        <w:rPr>
          <w:rFonts w:hAnsi="ＭＳ 明朝" w:hint="eastAsia"/>
        </w:rPr>
        <w:t>ホームページ</w:t>
      </w:r>
      <w:r>
        <w:rPr>
          <w:rFonts w:hAnsi="ＭＳ 明朝" w:hint="eastAsia"/>
        </w:rPr>
        <w:t>からダウンロードしていただきますよう</w:t>
      </w:r>
      <w:r w:rsidRPr="00FB49A5">
        <w:rPr>
          <w:rFonts w:hAnsi="ＭＳ 明朝" w:hint="eastAsia"/>
        </w:rPr>
        <w:t>お願い</w:t>
      </w:r>
      <w:r w:rsidR="00054C1B">
        <w:rPr>
          <w:rFonts w:hAnsi="ＭＳ 明朝" w:hint="eastAsia"/>
        </w:rPr>
        <w:t>いた</w:t>
      </w:r>
      <w:r w:rsidRPr="00FB49A5">
        <w:rPr>
          <w:rFonts w:hAnsi="ＭＳ 明朝" w:hint="eastAsia"/>
        </w:rPr>
        <w:t>します。</w:t>
      </w:r>
    </w:p>
    <w:p w14:paraId="68E3577E" w14:textId="77777777" w:rsidR="00A003C4" w:rsidRPr="00FB49A5" w:rsidRDefault="00A003C4" w:rsidP="00511BAD">
      <w:pPr>
        <w:pStyle w:val="a5"/>
        <w:spacing w:line="340" w:lineRule="exact"/>
      </w:pPr>
      <w:r w:rsidRPr="00FB49A5">
        <w:rPr>
          <w:rFonts w:hint="eastAsia"/>
        </w:rPr>
        <w:t>以上</w:t>
      </w:r>
      <w:bookmarkEnd w:id="0"/>
      <w:bookmarkEnd w:id="2"/>
    </w:p>
    <w:sectPr w:rsidR="00A003C4" w:rsidRPr="00FB49A5" w:rsidSect="00824CBE">
      <w:pgSz w:w="11906" w:h="16838" w:code="9"/>
      <w:pgMar w:top="1134" w:right="1134" w:bottom="1134" w:left="1134" w:header="851" w:footer="992" w:gutter="0"/>
      <w:cols w:space="425"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341D4" w14:textId="77777777" w:rsidR="00340BBF" w:rsidRDefault="00340BBF" w:rsidP="00827A14">
      <w:r>
        <w:separator/>
      </w:r>
    </w:p>
  </w:endnote>
  <w:endnote w:type="continuationSeparator" w:id="0">
    <w:p w14:paraId="2BDD91B7" w14:textId="77777777" w:rsidR="00340BBF" w:rsidRDefault="00340BBF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BB078" w14:textId="77777777" w:rsidR="00340BBF" w:rsidRDefault="00340BBF" w:rsidP="00827A14">
      <w:r>
        <w:separator/>
      </w:r>
    </w:p>
  </w:footnote>
  <w:footnote w:type="continuationSeparator" w:id="0">
    <w:p w14:paraId="5F2A38D6" w14:textId="77777777" w:rsidR="00340BBF" w:rsidRDefault="00340BBF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18B7"/>
    <w:rsid w:val="00007633"/>
    <w:rsid w:val="00014DD2"/>
    <w:rsid w:val="00022538"/>
    <w:rsid w:val="00030AFB"/>
    <w:rsid w:val="00035B5F"/>
    <w:rsid w:val="000372DD"/>
    <w:rsid w:val="00054C1B"/>
    <w:rsid w:val="00057171"/>
    <w:rsid w:val="00062669"/>
    <w:rsid w:val="000728CC"/>
    <w:rsid w:val="00073EF3"/>
    <w:rsid w:val="00097C64"/>
    <w:rsid w:val="000A2BB4"/>
    <w:rsid w:val="000A5569"/>
    <w:rsid w:val="000B3794"/>
    <w:rsid w:val="000B6516"/>
    <w:rsid w:val="000B67F4"/>
    <w:rsid w:val="000C17A6"/>
    <w:rsid w:val="000C6F91"/>
    <w:rsid w:val="000D2C52"/>
    <w:rsid w:val="000D4B97"/>
    <w:rsid w:val="000E1286"/>
    <w:rsid w:val="000E5721"/>
    <w:rsid w:val="000E635A"/>
    <w:rsid w:val="00110576"/>
    <w:rsid w:val="00117ECC"/>
    <w:rsid w:val="00120C54"/>
    <w:rsid w:val="00121AB7"/>
    <w:rsid w:val="00127CFB"/>
    <w:rsid w:val="00130DD5"/>
    <w:rsid w:val="001361A6"/>
    <w:rsid w:val="00136728"/>
    <w:rsid w:val="0014209C"/>
    <w:rsid w:val="00142AA9"/>
    <w:rsid w:val="00146364"/>
    <w:rsid w:val="00147053"/>
    <w:rsid w:val="0016230B"/>
    <w:rsid w:val="001763E4"/>
    <w:rsid w:val="00186166"/>
    <w:rsid w:val="001906EC"/>
    <w:rsid w:val="00195B9F"/>
    <w:rsid w:val="001A41F3"/>
    <w:rsid w:val="001B260E"/>
    <w:rsid w:val="001B42F2"/>
    <w:rsid w:val="001C0407"/>
    <w:rsid w:val="001D7E40"/>
    <w:rsid w:val="001E2B2F"/>
    <w:rsid w:val="001F76DF"/>
    <w:rsid w:val="0020101C"/>
    <w:rsid w:val="00202188"/>
    <w:rsid w:val="0020591C"/>
    <w:rsid w:val="002068D2"/>
    <w:rsid w:val="00215BD7"/>
    <w:rsid w:val="00217841"/>
    <w:rsid w:val="00231D35"/>
    <w:rsid w:val="002336CE"/>
    <w:rsid w:val="00236EF2"/>
    <w:rsid w:val="00241261"/>
    <w:rsid w:val="00244163"/>
    <w:rsid w:val="002476F3"/>
    <w:rsid w:val="00252187"/>
    <w:rsid w:val="00252FF3"/>
    <w:rsid w:val="0025427E"/>
    <w:rsid w:val="00256A0D"/>
    <w:rsid w:val="00266354"/>
    <w:rsid w:val="002717B8"/>
    <w:rsid w:val="002738BE"/>
    <w:rsid w:val="002772F8"/>
    <w:rsid w:val="00281068"/>
    <w:rsid w:val="00285498"/>
    <w:rsid w:val="002D0586"/>
    <w:rsid w:val="002E0631"/>
    <w:rsid w:val="002E5A20"/>
    <w:rsid w:val="002E5C9E"/>
    <w:rsid w:val="002E63BB"/>
    <w:rsid w:val="002F3FE5"/>
    <w:rsid w:val="00307A61"/>
    <w:rsid w:val="00312591"/>
    <w:rsid w:val="003246C2"/>
    <w:rsid w:val="00336508"/>
    <w:rsid w:val="003409EF"/>
    <w:rsid w:val="00340BBF"/>
    <w:rsid w:val="00346955"/>
    <w:rsid w:val="003601FB"/>
    <w:rsid w:val="00371185"/>
    <w:rsid w:val="00376C75"/>
    <w:rsid w:val="00396378"/>
    <w:rsid w:val="003973D9"/>
    <w:rsid w:val="003A6A76"/>
    <w:rsid w:val="003A6F56"/>
    <w:rsid w:val="003B566E"/>
    <w:rsid w:val="003B6D53"/>
    <w:rsid w:val="003C1C93"/>
    <w:rsid w:val="003E42B1"/>
    <w:rsid w:val="003F2705"/>
    <w:rsid w:val="003F3486"/>
    <w:rsid w:val="003F57E1"/>
    <w:rsid w:val="004071FF"/>
    <w:rsid w:val="00410281"/>
    <w:rsid w:val="0041526F"/>
    <w:rsid w:val="004228B1"/>
    <w:rsid w:val="00424C00"/>
    <w:rsid w:val="00425747"/>
    <w:rsid w:val="004262FA"/>
    <w:rsid w:val="00426CF0"/>
    <w:rsid w:val="0043024E"/>
    <w:rsid w:val="00431224"/>
    <w:rsid w:val="004430B2"/>
    <w:rsid w:val="00453545"/>
    <w:rsid w:val="004540E5"/>
    <w:rsid w:val="004567F5"/>
    <w:rsid w:val="00457490"/>
    <w:rsid w:val="00465526"/>
    <w:rsid w:val="00480791"/>
    <w:rsid w:val="00480C84"/>
    <w:rsid w:val="0048627A"/>
    <w:rsid w:val="004A187D"/>
    <w:rsid w:val="004A1BB8"/>
    <w:rsid w:val="004B6E7E"/>
    <w:rsid w:val="004B7114"/>
    <w:rsid w:val="004B71D2"/>
    <w:rsid w:val="004D5FA9"/>
    <w:rsid w:val="004E7BAD"/>
    <w:rsid w:val="004F035F"/>
    <w:rsid w:val="004F1A02"/>
    <w:rsid w:val="005005C1"/>
    <w:rsid w:val="00511BAD"/>
    <w:rsid w:val="00526226"/>
    <w:rsid w:val="0053188B"/>
    <w:rsid w:val="0054685F"/>
    <w:rsid w:val="005648A5"/>
    <w:rsid w:val="0058480D"/>
    <w:rsid w:val="005852DA"/>
    <w:rsid w:val="00590217"/>
    <w:rsid w:val="00590B8A"/>
    <w:rsid w:val="00591DAC"/>
    <w:rsid w:val="005936A5"/>
    <w:rsid w:val="00596E68"/>
    <w:rsid w:val="005B118A"/>
    <w:rsid w:val="005B5DC8"/>
    <w:rsid w:val="005C518D"/>
    <w:rsid w:val="005D05FB"/>
    <w:rsid w:val="005F0B9D"/>
    <w:rsid w:val="005F0FFF"/>
    <w:rsid w:val="005F27B1"/>
    <w:rsid w:val="005F3B4C"/>
    <w:rsid w:val="006005B9"/>
    <w:rsid w:val="00605650"/>
    <w:rsid w:val="00605C11"/>
    <w:rsid w:val="00610032"/>
    <w:rsid w:val="00611240"/>
    <w:rsid w:val="006130DC"/>
    <w:rsid w:val="0062008C"/>
    <w:rsid w:val="00620E03"/>
    <w:rsid w:val="0062260A"/>
    <w:rsid w:val="00636377"/>
    <w:rsid w:val="0064539D"/>
    <w:rsid w:val="00657D1C"/>
    <w:rsid w:val="0066452C"/>
    <w:rsid w:val="006850DA"/>
    <w:rsid w:val="00685262"/>
    <w:rsid w:val="0069267C"/>
    <w:rsid w:val="0069603F"/>
    <w:rsid w:val="006A0552"/>
    <w:rsid w:val="006B0BD1"/>
    <w:rsid w:val="006B3CFE"/>
    <w:rsid w:val="006D3D31"/>
    <w:rsid w:val="006D6BB3"/>
    <w:rsid w:val="006D73DB"/>
    <w:rsid w:val="006E0CFB"/>
    <w:rsid w:val="006E5E7B"/>
    <w:rsid w:val="006F1F8A"/>
    <w:rsid w:val="006F29E5"/>
    <w:rsid w:val="006F3CBB"/>
    <w:rsid w:val="006F722B"/>
    <w:rsid w:val="007150A2"/>
    <w:rsid w:val="00717A66"/>
    <w:rsid w:val="00725A56"/>
    <w:rsid w:val="007274E0"/>
    <w:rsid w:val="00732C72"/>
    <w:rsid w:val="007330F4"/>
    <w:rsid w:val="00737509"/>
    <w:rsid w:val="00753337"/>
    <w:rsid w:val="007544CF"/>
    <w:rsid w:val="00762BF1"/>
    <w:rsid w:val="00764F12"/>
    <w:rsid w:val="00771434"/>
    <w:rsid w:val="0077522E"/>
    <w:rsid w:val="00780FDF"/>
    <w:rsid w:val="00783D31"/>
    <w:rsid w:val="0079533A"/>
    <w:rsid w:val="007A0F04"/>
    <w:rsid w:val="007A5550"/>
    <w:rsid w:val="007B27B4"/>
    <w:rsid w:val="007B7026"/>
    <w:rsid w:val="007C2FFE"/>
    <w:rsid w:val="007C4ED2"/>
    <w:rsid w:val="007C7762"/>
    <w:rsid w:val="007D0F1F"/>
    <w:rsid w:val="007E1ADF"/>
    <w:rsid w:val="007F69D7"/>
    <w:rsid w:val="007F6E72"/>
    <w:rsid w:val="008022CA"/>
    <w:rsid w:val="00802880"/>
    <w:rsid w:val="008036C0"/>
    <w:rsid w:val="00803AEA"/>
    <w:rsid w:val="00806EFA"/>
    <w:rsid w:val="008106B2"/>
    <w:rsid w:val="008156C8"/>
    <w:rsid w:val="00817AD0"/>
    <w:rsid w:val="00824CBE"/>
    <w:rsid w:val="00827A14"/>
    <w:rsid w:val="00833202"/>
    <w:rsid w:val="008343C3"/>
    <w:rsid w:val="00844285"/>
    <w:rsid w:val="008477BA"/>
    <w:rsid w:val="00851906"/>
    <w:rsid w:val="00861D3C"/>
    <w:rsid w:val="00875BE5"/>
    <w:rsid w:val="0089006E"/>
    <w:rsid w:val="008920DC"/>
    <w:rsid w:val="008950F3"/>
    <w:rsid w:val="008A619F"/>
    <w:rsid w:val="008A7AC6"/>
    <w:rsid w:val="008B2B4B"/>
    <w:rsid w:val="008B3949"/>
    <w:rsid w:val="008B517A"/>
    <w:rsid w:val="008B5245"/>
    <w:rsid w:val="008D0C16"/>
    <w:rsid w:val="008D1097"/>
    <w:rsid w:val="008D2B0B"/>
    <w:rsid w:val="008D3A01"/>
    <w:rsid w:val="008E2AB3"/>
    <w:rsid w:val="008F6ADA"/>
    <w:rsid w:val="00900414"/>
    <w:rsid w:val="0090080F"/>
    <w:rsid w:val="00900DCF"/>
    <w:rsid w:val="0093005F"/>
    <w:rsid w:val="00946D45"/>
    <w:rsid w:val="00952568"/>
    <w:rsid w:val="00967B8C"/>
    <w:rsid w:val="0097216F"/>
    <w:rsid w:val="0098167B"/>
    <w:rsid w:val="00994FAA"/>
    <w:rsid w:val="009A6405"/>
    <w:rsid w:val="009B07E2"/>
    <w:rsid w:val="009B11BB"/>
    <w:rsid w:val="009E2273"/>
    <w:rsid w:val="009E54EC"/>
    <w:rsid w:val="009F22F6"/>
    <w:rsid w:val="00A003C4"/>
    <w:rsid w:val="00A151D1"/>
    <w:rsid w:val="00A21655"/>
    <w:rsid w:val="00A30AB0"/>
    <w:rsid w:val="00A37BBD"/>
    <w:rsid w:val="00A37DFD"/>
    <w:rsid w:val="00A436B1"/>
    <w:rsid w:val="00A50971"/>
    <w:rsid w:val="00A510AE"/>
    <w:rsid w:val="00A519D0"/>
    <w:rsid w:val="00A61812"/>
    <w:rsid w:val="00A64CB4"/>
    <w:rsid w:val="00A75623"/>
    <w:rsid w:val="00A764E9"/>
    <w:rsid w:val="00A81EEF"/>
    <w:rsid w:val="00A824AA"/>
    <w:rsid w:val="00A87708"/>
    <w:rsid w:val="00AA1C57"/>
    <w:rsid w:val="00AA5926"/>
    <w:rsid w:val="00AA5DB4"/>
    <w:rsid w:val="00AC476D"/>
    <w:rsid w:val="00AD15B4"/>
    <w:rsid w:val="00AE19EB"/>
    <w:rsid w:val="00AE2F71"/>
    <w:rsid w:val="00AE400B"/>
    <w:rsid w:val="00AE5A59"/>
    <w:rsid w:val="00AE6E8C"/>
    <w:rsid w:val="00AF1158"/>
    <w:rsid w:val="00AF27DA"/>
    <w:rsid w:val="00AF3159"/>
    <w:rsid w:val="00AF417E"/>
    <w:rsid w:val="00AF4D85"/>
    <w:rsid w:val="00AF5F9E"/>
    <w:rsid w:val="00AF6933"/>
    <w:rsid w:val="00AF6E94"/>
    <w:rsid w:val="00B00E10"/>
    <w:rsid w:val="00B14DFE"/>
    <w:rsid w:val="00B15373"/>
    <w:rsid w:val="00B24310"/>
    <w:rsid w:val="00B331B4"/>
    <w:rsid w:val="00B34906"/>
    <w:rsid w:val="00B404F2"/>
    <w:rsid w:val="00B50404"/>
    <w:rsid w:val="00B64C02"/>
    <w:rsid w:val="00B66636"/>
    <w:rsid w:val="00B70AC7"/>
    <w:rsid w:val="00B758D6"/>
    <w:rsid w:val="00B76A4D"/>
    <w:rsid w:val="00B809F9"/>
    <w:rsid w:val="00B80F94"/>
    <w:rsid w:val="00B91FD9"/>
    <w:rsid w:val="00BA10B0"/>
    <w:rsid w:val="00BA23FF"/>
    <w:rsid w:val="00BA6CEF"/>
    <w:rsid w:val="00BC691B"/>
    <w:rsid w:val="00BD3763"/>
    <w:rsid w:val="00BE0B3B"/>
    <w:rsid w:val="00BE67BC"/>
    <w:rsid w:val="00BF2F4A"/>
    <w:rsid w:val="00BF3B45"/>
    <w:rsid w:val="00C000E2"/>
    <w:rsid w:val="00C00136"/>
    <w:rsid w:val="00C075EC"/>
    <w:rsid w:val="00C157B7"/>
    <w:rsid w:val="00C17A7F"/>
    <w:rsid w:val="00C2130A"/>
    <w:rsid w:val="00C2174C"/>
    <w:rsid w:val="00C4358D"/>
    <w:rsid w:val="00C5048D"/>
    <w:rsid w:val="00C51D5F"/>
    <w:rsid w:val="00C61187"/>
    <w:rsid w:val="00C6179C"/>
    <w:rsid w:val="00C632D4"/>
    <w:rsid w:val="00C71741"/>
    <w:rsid w:val="00C76680"/>
    <w:rsid w:val="00C77E2C"/>
    <w:rsid w:val="00C820B7"/>
    <w:rsid w:val="00C82C75"/>
    <w:rsid w:val="00C90992"/>
    <w:rsid w:val="00C91A44"/>
    <w:rsid w:val="00C9309A"/>
    <w:rsid w:val="00CC466C"/>
    <w:rsid w:val="00CC507B"/>
    <w:rsid w:val="00CC6E84"/>
    <w:rsid w:val="00CC78F1"/>
    <w:rsid w:val="00CD7DC4"/>
    <w:rsid w:val="00CF6524"/>
    <w:rsid w:val="00D04199"/>
    <w:rsid w:val="00D107EA"/>
    <w:rsid w:val="00D111BF"/>
    <w:rsid w:val="00D134AB"/>
    <w:rsid w:val="00D32B44"/>
    <w:rsid w:val="00D35073"/>
    <w:rsid w:val="00D51590"/>
    <w:rsid w:val="00D5490A"/>
    <w:rsid w:val="00D65308"/>
    <w:rsid w:val="00D66B83"/>
    <w:rsid w:val="00D757BF"/>
    <w:rsid w:val="00D90011"/>
    <w:rsid w:val="00D92F44"/>
    <w:rsid w:val="00D947B5"/>
    <w:rsid w:val="00D95340"/>
    <w:rsid w:val="00DA3D29"/>
    <w:rsid w:val="00DA4462"/>
    <w:rsid w:val="00DC0C79"/>
    <w:rsid w:val="00DC43E2"/>
    <w:rsid w:val="00DC4C4D"/>
    <w:rsid w:val="00DC6995"/>
    <w:rsid w:val="00DE0622"/>
    <w:rsid w:val="00DE3C2B"/>
    <w:rsid w:val="00DF2B08"/>
    <w:rsid w:val="00DF503F"/>
    <w:rsid w:val="00E065FD"/>
    <w:rsid w:val="00E11B64"/>
    <w:rsid w:val="00E1227D"/>
    <w:rsid w:val="00E16831"/>
    <w:rsid w:val="00E17326"/>
    <w:rsid w:val="00E222DE"/>
    <w:rsid w:val="00E23BA0"/>
    <w:rsid w:val="00E33219"/>
    <w:rsid w:val="00E35E1E"/>
    <w:rsid w:val="00E46BA3"/>
    <w:rsid w:val="00E46EB2"/>
    <w:rsid w:val="00E47822"/>
    <w:rsid w:val="00E5001E"/>
    <w:rsid w:val="00E6173F"/>
    <w:rsid w:val="00E64ED6"/>
    <w:rsid w:val="00E677B0"/>
    <w:rsid w:val="00E71883"/>
    <w:rsid w:val="00E751DD"/>
    <w:rsid w:val="00E772E7"/>
    <w:rsid w:val="00E779CA"/>
    <w:rsid w:val="00E87D09"/>
    <w:rsid w:val="00EA18F3"/>
    <w:rsid w:val="00EA532D"/>
    <w:rsid w:val="00EA552D"/>
    <w:rsid w:val="00EB0A20"/>
    <w:rsid w:val="00EB4C43"/>
    <w:rsid w:val="00EB6405"/>
    <w:rsid w:val="00EC17CC"/>
    <w:rsid w:val="00ED5222"/>
    <w:rsid w:val="00EE1E2D"/>
    <w:rsid w:val="00EE3229"/>
    <w:rsid w:val="00EF2F35"/>
    <w:rsid w:val="00F2184A"/>
    <w:rsid w:val="00F2710D"/>
    <w:rsid w:val="00F436C3"/>
    <w:rsid w:val="00F477E7"/>
    <w:rsid w:val="00F50B93"/>
    <w:rsid w:val="00F5567A"/>
    <w:rsid w:val="00F559D6"/>
    <w:rsid w:val="00F57960"/>
    <w:rsid w:val="00F609FE"/>
    <w:rsid w:val="00F6116D"/>
    <w:rsid w:val="00F6135A"/>
    <w:rsid w:val="00F614CA"/>
    <w:rsid w:val="00F61A9B"/>
    <w:rsid w:val="00F63AC3"/>
    <w:rsid w:val="00F64E37"/>
    <w:rsid w:val="00F70A96"/>
    <w:rsid w:val="00F72DC8"/>
    <w:rsid w:val="00F7644A"/>
    <w:rsid w:val="00F773C0"/>
    <w:rsid w:val="00F92536"/>
    <w:rsid w:val="00F93B7B"/>
    <w:rsid w:val="00FA7D42"/>
    <w:rsid w:val="00FB21EC"/>
    <w:rsid w:val="00FB49A5"/>
    <w:rsid w:val="00FB4DA5"/>
    <w:rsid w:val="00FB6949"/>
    <w:rsid w:val="00FC2638"/>
    <w:rsid w:val="00FE7345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AF700"/>
  <w15:docId w15:val="{E3F2BF0F-9029-4626-A26B-7A83B770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101C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50B93"/>
  </w:style>
  <w:style w:type="paragraph" w:styleId="a5">
    <w:name w:val="Closing"/>
    <w:basedOn w:val="a"/>
    <w:link w:val="a6"/>
    <w:rsid w:val="00F50B93"/>
    <w:pPr>
      <w:jc w:val="right"/>
    </w:pPr>
  </w:style>
  <w:style w:type="character" w:styleId="a7">
    <w:name w:val="Hyperlink"/>
    <w:rsid w:val="00D111BF"/>
    <w:rPr>
      <w:color w:val="0000FF"/>
      <w:u w:val="single"/>
    </w:rPr>
  </w:style>
  <w:style w:type="paragraph" w:styleId="a8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A14"/>
    <w:rPr>
      <w:kern w:val="2"/>
      <w:sz w:val="21"/>
      <w:szCs w:val="24"/>
    </w:rPr>
  </w:style>
  <w:style w:type="paragraph" w:styleId="ab">
    <w:name w:val="footer"/>
    <w:basedOn w:val="a"/>
    <w:link w:val="ac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A14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FB49A5"/>
    <w:pPr>
      <w:jc w:val="center"/>
    </w:pPr>
    <w:rPr>
      <w:rFonts w:hAnsi="ＭＳ 明朝"/>
    </w:rPr>
  </w:style>
  <w:style w:type="character" w:customStyle="1" w:styleId="ae">
    <w:name w:val="記 (文字)"/>
    <w:link w:val="ad"/>
    <w:rsid w:val="00FB49A5"/>
    <w:rPr>
      <w:rFonts w:ascii="ＭＳ 明朝" w:hAnsi="ＭＳ 明朝"/>
      <w:kern w:val="2"/>
      <w:sz w:val="24"/>
      <w:szCs w:val="24"/>
    </w:rPr>
  </w:style>
  <w:style w:type="character" w:styleId="af">
    <w:name w:val="annotation reference"/>
    <w:rsid w:val="004F035F"/>
    <w:rPr>
      <w:sz w:val="18"/>
      <w:szCs w:val="18"/>
    </w:rPr>
  </w:style>
  <w:style w:type="paragraph" w:styleId="af0">
    <w:name w:val="annotation text"/>
    <w:basedOn w:val="a"/>
    <w:link w:val="af1"/>
    <w:rsid w:val="004F035F"/>
    <w:pPr>
      <w:jc w:val="left"/>
    </w:pPr>
  </w:style>
  <w:style w:type="character" w:customStyle="1" w:styleId="af1">
    <w:name w:val="コメント文字列 (文字)"/>
    <w:link w:val="af0"/>
    <w:rsid w:val="004F035F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4F035F"/>
    <w:rPr>
      <w:b/>
      <w:bCs/>
    </w:rPr>
  </w:style>
  <w:style w:type="character" w:customStyle="1" w:styleId="af3">
    <w:name w:val="コメント内容 (文字)"/>
    <w:link w:val="af2"/>
    <w:rsid w:val="004F035F"/>
    <w:rPr>
      <w:b/>
      <w:bCs/>
      <w:kern w:val="2"/>
      <w:sz w:val="21"/>
      <w:szCs w:val="24"/>
    </w:rPr>
  </w:style>
  <w:style w:type="paragraph" w:styleId="af4">
    <w:name w:val="Date"/>
    <w:basedOn w:val="a"/>
    <w:next w:val="a"/>
    <w:link w:val="af5"/>
    <w:rsid w:val="003973D9"/>
  </w:style>
  <w:style w:type="character" w:customStyle="1" w:styleId="af5">
    <w:name w:val="日付 (文字)"/>
    <w:link w:val="af4"/>
    <w:rsid w:val="003973D9"/>
    <w:rPr>
      <w:kern w:val="2"/>
      <w:sz w:val="21"/>
      <w:szCs w:val="24"/>
    </w:rPr>
  </w:style>
  <w:style w:type="character" w:customStyle="1" w:styleId="a6">
    <w:name w:val="結語 (文字)"/>
    <w:link w:val="a5"/>
    <w:rsid w:val="001D7E40"/>
    <w:rPr>
      <w:kern w:val="2"/>
      <w:sz w:val="21"/>
      <w:szCs w:val="24"/>
    </w:rPr>
  </w:style>
  <w:style w:type="character" w:customStyle="1" w:styleId="a4">
    <w:name w:val="挨拶文 (文字)"/>
    <w:link w:val="a3"/>
    <w:rsid w:val="001D7E40"/>
    <w:rPr>
      <w:kern w:val="2"/>
      <w:sz w:val="21"/>
      <w:szCs w:val="24"/>
    </w:rPr>
  </w:style>
  <w:style w:type="paragraph" w:styleId="af6">
    <w:name w:val="Body Text"/>
    <w:basedOn w:val="a"/>
    <w:link w:val="af7"/>
    <w:rsid w:val="001D7E40"/>
    <w:pPr>
      <w:spacing w:line="360" w:lineRule="auto"/>
      <w:jc w:val="left"/>
    </w:pPr>
    <w:rPr>
      <w:sz w:val="22"/>
      <w:szCs w:val="22"/>
      <w:lang w:val="x-none" w:eastAsia="x-none"/>
    </w:rPr>
  </w:style>
  <w:style w:type="character" w:customStyle="1" w:styleId="af7">
    <w:name w:val="本文 (文字)"/>
    <w:basedOn w:val="a0"/>
    <w:link w:val="af6"/>
    <w:rsid w:val="001D7E40"/>
    <w:rPr>
      <w:kern w:val="2"/>
      <w:sz w:val="22"/>
      <w:szCs w:val="22"/>
      <w:lang w:val="x-none" w:eastAsia="x-none"/>
    </w:rPr>
  </w:style>
  <w:style w:type="character" w:customStyle="1" w:styleId="1">
    <w:name w:val="未解決のメンション1"/>
    <w:basedOn w:val="a0"/>
    <w:uiPriority w:val="99"/>
    <w:semiHidden/>
    <w:unhideWhenUsed/>
    <w:rsid w:val="00875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5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57DD-E3C0-4B06-96E0-C8252F6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721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１６自公協第　　号</vt:lpstr>
    </vt:vector>
  </TitlesOfParts>
  <Company>Toshiba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(社)自動車公正取引協議会</dc:creator>
  <cp:lastModifiedBy>公取協 島田</cp:lastModifiedBy>
  <cp:revision>13</cp:revision>
  <cp:lastPrinted>2020-04-03T00:50:00Z</cp:lastPrinted>
  <dcterms:created xsi:type="dcterms:W3CDTF">2023-07-31T09:13:00Z</dcterms:created>
  <dcterms:modified xsi:type="dcterms:W3CDTF">2024-06-27T08:56:00Z</dcterms:modified>
</cp:coreProperties>
</file>