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940DCA" w14:textId="77777777" w:rsidR="00EE714B" w:rsidRDefault="00EE714B" w:rsidP="00EE714B">
      <w:pPr>
        <w:jc w:val="center"/>
        <w:rPr>
          <w:b/>
          <w:sz w:val="32"/>
        </w:rPr>
      </w:pPr>
      <w:bookmarkStart w:id="0" w:name="_Hlk169869247"/>
      <w:r>
        <w:rPr>
          <w:rFonts w:hint="eastAsia"/>
          <w:b/>
          <w:sz w:val="32"/>
        </w:rPr>
        <w:t>＜資料のダウンロードについて＞</w:t>
      </w:r>
    </w:p>
    <w:p w14:paraId="0AE1D66D" w14:textId="77777777" w:rsidR="00EE714B" w:rsidRDefault="00EE714B" w:rsidP="00EE714B">
      <w:pPr>
        <w:jc w:val="center"/>
        <w:rPr>
          <w:sz w:val="24"/>
        </w:rPr>
      </w:pPr>
    </w:p>
    <w:p w14:paraId="14EBD77C" w14:textId="30099457" w:rsidR="00EE714B" w:rsidRDefault="00EE714B" w:rsidP="00EE714B">
      <w:pPr>
        <w:jc w:val="left"/>
        <w:rPr>
          <w:sz w:val="24"/>
        </w:rPr>
      </w:pPr>
      <w:r>
        <w:rPr>
          <w:rFonts w:hint="eastAsia"/>
          <w:sz w:val="24"/>
        </w:rPr>
        <w:t>調査関係資料については、公取協</w:t>
      </w:r>
      <w:r w:rsidR="007D0BC0">
        <w:rPr>
          <w:rFonts w:hint="eastAsia"/>
          <w:sz w:val="24"/>
        </w:rPr>
        <w:t>ホームページ</w:t>
      </w:r>
      <w:r>
        <w:rPr>
          <w:rFonts w:hint="eastAsia"/>
          <w:sz w:val="24"/>
        </w:rPr>
        <w:t>のトップページにある、バナーのリンク先ページよりダウンロードすることができます。</w:t>
      </w:r>
    </w:p>
    <w:p w14:paraId="36B67941" w14:textId="77777777" w:rsidR="00EE714B" w:rsidRDefault="00EE714B" w:rsidP="00EE714B">
      <w:pPr>
        <w:jc w:val="left"/>
      </w:pPr>
    </w:p>
    <w:bookmarkEnd w:id="0"/>
    <w:p w14:paraId="2930AEBA" w14:textId="457E606E" w:rsidR="00556169" w:rsidRDefault="00556169" w:rsidP="00556169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●公取協</w:t>
      </w:r>
      <w:r w:rsidRPr="000E42F2">
        <w:rPr>
          <w:rFonts w:hint="eastAsia"/>
          <w:b/>
          <w:sz w:val="24"/>
        </w:rPr>
        <w:t>ホームページ</w:t>
      </w:r>
      <w:r>
        <w:rPr>
          <w:b/>
          <w:sz w:val="24"/>
        </w:rPr>
        <w:t>URL</w:t>
      </w:r>
      <w:r>
        <w:rPr>
          <w:rFonts w:hint="eastAsia"/>
          <w:b/>
          <w:sz w:val="24"/>
        </w:rPr>
        <w:t xml:space="preserve">　　</w:t>
      </w:r>
      <w:hyperlink r:id="rId6" w:history="1">
        <w:r w:rsidRPr="0063489E">
          <w:rPr>
            <w:rStyle w:val="aa"/>
            <w:rFonts w:ascii="ＭＳ 明朝" w:eastAsia="ＭＳ 明朝" w:hAnsi="ＭＳ 明朝"/>
            <w:b/>
            <w:sz w:val="24"/>
          </w:rPr>
          <w:t>https://www.aftc.or.jp/contents/am/download/chosa/index.html</w:t>
        </w:r>
      </w:hyperlink>
    </w:p>
    <w:p w14:paraId="4BABD004" w14:textId="77777777" w:rsidR="00556169" w:rsidRDefault="00556169" w:rsidP="00556169">
      <w:pPr>
        <w:jc w:val="left"/>
      </w:pPr>
    </w:p>
    <w:p w14:paraId="1957F702" w14:textId="77777777" w:rsidR="00556169" w:rsidRPr="000B6640" w:rsidRDefault="00556169" w:rsidP="00556169">
      <w:pPr>
        <w:jc w:val="left"/>
        <w:rPr>
          <w:sz w:val="24"/>
        </w:rPr>
      </w:pPr>
      <w:r w:rsidRPr="000B6640">
        <w:rPr>
          <w:rFonts w:hint="eastAsia"/>
          <w:sz w:val="24"/>
        </w:rPr>
        <w:t>＜</w:t>
      </w:r>
      <w:r>
        <w:rPr>
          <w:rFonts w:hint="eastAsia"/>
          <w:sz w:val="24"/>
        </w:rPr>
        <w:t>調査関係資料ダウンロード</w:t>
      </w:r>
      <w:r w:rsidRPr="000B6640">
        <w:rPr>
          <w:rFonts w:hint="eastAsia"/>
          <w:sz w:val="24"/>
        </w:rPr>
        <w:t>ページ＞</w:t>
      </w:r>
    </w:p>
    <w:p w14:paraId="5EABBB20" w14:textId="77777777" w:rsidR="00556169" w:rsidRDefault="00556169" w:rsidP="00556169">
      <w:pPr>
        <w:jc w:val="left"/>
        <w:rPr>
          <w:sz w:val="22"/>
        </w:rPr>
      </w:pPr>
      <w:r w:rsidRPr="00150029">
        <w:rPr>
          <w:noProof/>
        </w:rPr>
        <w:drawing>
          <wp:anchor distT="0" distB="0" distL="114300" distR="114300" simplePos="0" relativeHeight="251662336" behindDoc="1" locked="0" layoutInCell="1" allowOverlap="1" wp14:anchorId="2B20FADF" wp14:editId="2B44F522">
            <wp:simplePos x="0" y="0"/>
            <wp:positionH relativeFrom="margin">
              <wp:align>left</wp:align>
            </wp:positionH>
            <wp:positionV relativeFrom="paragraph">
              <wp:posOffset>57150</wp:posOffset>
            </wp:positionV>
            <wp:extent cx="4960620" cy="4580404"/>
            <wp:effectExtent l="19050" t="19050" r="11430" b="10795"/>
            <wp:wrapNone/>
            <wp:docPr id="758961188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8961188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0620" cy="4580404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D36ABB0" w14:textId="77777777" w:rsidR="00556169" w:rsidRDefault="00556169" w:rsidP="00556169">
      <w:pPr>
        <w:jc w:val="left"/>
      </w:pPr>
    </w:p>
    <w:p w14:paraId="356582D0" w14:textId="77777777" w:rsidR="00556169" w:rsidRDefault="00556169" w:rsidP="00556169">
      <w:pPr>
        <w:jc w:val="left"/>
      </w:pPr>
    </w:p>
    <w:p w14:paraId="1258336B" w14:textId="77777777" w:rsidR="00556169" w:rsidRDefault="00556169" w:rsidP="00556169">
      <w:pPr>
        <w:jc w:val="left"/>
      </w:pPr>
    </w:p>
    <w:p w14:paraId="5CB938C8" w14:textId="77777777" w:rsidR="00556169" w:rsidRDefault="00556169" w:rsidP="00556169">
      <w:pPr>
        <w:jc w:val="left"/>
      </w:pPr>
    </w:p>
    <w:p w14:paraId="48C4313D" w14:textId="77777777" w:rsidR="00556169" w:rsidRDefault="00556169" w:rsidP="00556169">
      <w:pPr>
        <w:jc w:val="left"/>
      </w:pPr>
    </w:p>
    <w:p w14:paraId="29A1D02C" w14:textId="77777777" w:rsidR="00556169" w:rsidRDefault="00556169" w:rsidP="00556169">
      <w:pPr>
        <w:jc w:val="left"/>
      </w:pPr>
    </w:p>
    <w:p w14:paraId="3FBBE7C0" w14:textId="77777777" w:rsidR="00556169" w:rsidRPr="00626983" w:rsidRDefault="00556169" w:rsidP="00556169">
      <w:pPr>
        <w:jc w:val="left"/>
        <w:rPr>
          <w:b/>
          <w:bCs/>
          <w:sz w:val="24"/>
        </w:rPr>
      </w:pPr>
    </w:p>
    <w:p w14:paraId="26B67A55" w14:textId="77777777" w:rsidR="00556169" w:rsidRDefault="00556169" w:rsidP="00556169">
      <w:pPr>
        <w:jc w:val="left"/>
      </w:pPr>
    </w:p>
    <w:p w14:paraId="417FD097" w14:textId="77777777" w:rsidR="00556169" w:rsidRDefault="00556169" w:rsidP="00556169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F7CF511" wp14:editId="47D24D3D">
                <wp:simplePos x="0" y="0"/>
                <wp:positionH relativeFrom="column">
                  <wp:posOffset>1394460</wp:posOffset>
                </wp:positionH>
                <wp:positionV relativeFrom="paragraph">
                  <wp:posOffset>152400</wp:posOffset>
                </wp:positionV>
                <wp:extent cx="3267075" cy="581025"/>
                <wp:effectExtent l="0" t="0" r="28575" b="28575"/>
                <wp:wrapNone/>
                <wp:docPr id="6" name="円/楕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67075" cy="581025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539FFD" id="円/楕円 6" o:spid="_x0000_s1026" style="position:absolute;left:0;text-align:left;margin-left:109.8pt;margin-top:12pt;width:257.25pt;height:4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" filled="f" strokecolor="#1f4d78 [1604]" strokeweight="2pt">
                <v:stroke joinstyle="miter"/>
              </v:oval>
            </w:pict>
          </mc:Fallback>
        </mc:AlternateContent>
      </w:r>
    </w:p>
    <w:p w14:paraId="5F721628" w14:textId="77777777" w:rsidR="00556169" w:rsidRDefault="00556169" w:rsidP="00556169">
      <w:pPr>
        <w:jc w:val="left"/>
      </w:pPr>
    </w:p>
    <w:p w14:paraId="36C8EC8D" w14:textId="77777777" w:rsidR="00556169" w:rsidRDefault="00556169" w:rsidP="00556169">
      <w:pPr>
        <w:jc w:val="left"/>
      </w:pPr>
    </w:p>
    <w:p w14:paraId="5527A5E7" w14:textId="77777777" w:rsidR="00556169" w:rsidRDefault="00556169" w:rsidP="00556169">
      <w:pPr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9EA029C" wp14:editId="517318A0">
                <wp:simplePos x="0" y="0"/>
                <wp:positionH relativeFrom="margin">
                  <wp:posOffset>4194810</wp:posOffset>
                </wp:positionH>
                <wp:positionV relativeFrom="paragraph">
                  <wp:posOffset>86360</wp:posOffset>
                </wp:positionV>
                <wp:extent cx="2333625" cy="600075"/>
                <wp:effectExtent l="0" t="381000" r="28575" b="28575"/>
                <wp:wrapNone/>
                <wp:docPr id="7" name="線吹き出し 2 (枠付き)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33625" cy="600075"/>
                        </a:xfrm>
                        <a:prstGeom prst="borderCallout2">
                          <a:avLst>
                            <a:gd name="adj1" fmla="val 653"/>
                            <a:gd name="adj2" fmla="val 31548"/>
                            <a:gd name="adj3" fmla="val -61255"/>
                            <a:gd name="adj4" fmla="val 31874"/>
                            <a:gd name="adj5" fmla="val -60851"/>
                            <a:gd name="adj6" fmla="val 18654"/>
                          </a:avLst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7B6DDB" w14:textId="77777777" w:rsidR="00556169" w:rsidRPr="0063489E" w:rsidRDefault="00556169" w:rsidP="00556169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所属団体を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選択してください。</w:t>
                            </w:r>
                          </w:p>
                          <w:p w14:paraId="7D323FF9" w14:textId="77777777" w:rsidR="00556169" w:rsidRPr="0063489E" w:rsidRDefault="00556169" w:rsidP="00556169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</w:pPr>
                            <w:r w:rsidRPr="0063489E">
                              <w:rPr>
                                <w:rFonts w:hint="eastAsia"/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ダウンロードが</w:t>
                            </w:r>
                            <w:r w:rsidRPr="0063489E">
                              <w:rPr>
                                <w:color w:val="000000" w:themeColor="text1"/>
                                <w:sz w:val="24"/>
                                <w:shd w:val="clear" w:color="auto" w:fill="FFFFFF" w:themeFill="background1"/>
                              </w:rPr>
                              <w:t>始まります。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45720" rIns="7200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EA029C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線吹き出し 2 (枠付き) 7" o:spid="_x0000_s1026" type="#_x0000_t48" style="position:absolute;margin-left:330.3pt;margin-top:6.8pt;width:183.75pt;height:47.2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" adj="4029,-13144,6885,-13231,6814,141" fillcolor="white [3212]" strokecolor="#1f4d78 [1604]" strokeweight="1pt">
                <v:textbox inset="2mm,,2mm">
                  <w:txbxContent>
                    <w:p w14:paraId="3F7B6DDB" w14:textId="77777777" w:rsidR="00556169" w:rsidRPr="0063489E" w:rsidRDefault="00556169" w:rsidP="00556169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所属団体を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選択してください。</w:t>
                      </w:r>
                    </w:p>
                    <w:p w14:paraId="7D323FF9" w14:textId="77777777" w:rsidR="00556169" w:rsidRPr="0063489E" w:rsidRDefault="00556169" w:rsidP="00556169">
                      <w:pPr>
                        <w:jc w:val="left"/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</w:pPr>
                      <w:r w:rsidRPr="0063489E">
                        <w:rPr>
                          <w:rFonts w:hint="eastAsia"/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ダウンロードが</w:t>
                      </w:r>
                      <w:r w:rsidRPr="0063489E">
                        <w:rPr>
                          <w:color w:val="000000" w:themeColor="text1"/>
                          <w:sz w:val="24"/>
                          <w:shd w:val="clear" w:color="auto" w:fill="FFFFFF" w:themeFill="background1"/>
                        </w:rPr>
                        <w:t>始まります。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D147019" w14:textId="77777777" w:rsidR="00556169" w:rsidRDefault="00556169" w:rsidP="00556169">
      <w:pPr>
        <w:jc w:val="left"/>
      </w:pPr>
    </w:p>
    <w:p w14:paraId="441D5F79" w14:textId="77777777" w:rsidR="00556169" w:rsidRDefault="00556169" w:rsidP="00556169">
      <w:pPr>
        <w:jc w:val="left"/>
      </w:pPr>
    </w:p>
    <w:p w14:paraId="35E4907B" w14:textId="77777777" w:rsidR="00556169" w:rsidRDefault="00556169" w:rsidP="00556169">
      <w:pPr>
        <w:jc w:val="left"/>
      </w:pPr>
    </w:p>
    <w:p w14:paraId="1C878B43" w14:textId="77777777" w:rsidR="00556169" w:rsidRDefault="00556169" w:rsidP="00556169">
      <w:pPr>
        <w:jc w:val="left"/>
      </w:pPr>
    </w:p>
    <w:p w14:paraId="16F6553F" w14:textId="77777777" w:rsidR="00556169" w:rsidRDefault="00556169" w:rsidP="00556169">
      <w:pPr>
        <w:jc w:val="left"/>
      </w:pPr>
    </w:p>
    <w:p w14:paraId="03310571" w14:textId="77777777" w:rsidR="00556169" w:rsidRDefault="00556169" w:rsidP="00556169">
      <w:pPr>
        <w:jc w:val="left"/>
      </w:pPr>
    </w:p>
    <w:p w14:paraId="0AAA7255" w14:textId="77777777" w:rsidR="00556169" w:rsidRDefault="00556169" w:rsidP="00556169">
      <w:pPr>
        <w:jc w:val="left"/>
      </w:pPr>
    </w:p>
    <w:p w14:paraId="47F0D5C9" w14:textId="77777777" w:rsidR="00556169" w:rsidRDefault="00556169" w:rsidP="00556169">
      <w:pPr>
        <w:jc w:val="left"/>
      </w:pPr>
    </w:p>
    <w:p w14:paraId="7D46659C" w14:textId="77777777" w:rsidR="00556169" w:rsidRDefault="00556169" w:rsidP="00556169">
      <w:pPr>
        <w:jc w:val="left"/>
      </w:pPr>
    </w:p>
    <w:p w14:paraId="10B50E48" w14:textId="77777777" w:rsidR="00556169" w:rsidRDefault="00556169" w:rsidP="00556169">
      <w:pPr>
        <w:jc w:val="left"/>
      </w:pPr>
      <w:r w:rsidRPr="00626983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498ED" wp14:editId="44EB9E07">
                <wp:simplePos x="0" y="0"/>
                <wp:positionH relativeFrom="margin">
                  <wp:align>left</wp:align>
                </wp:positionH>
                <wp:positionV relativeFrom="paragraph">
                  <wp:posOffset>39370</wp:posOffset>
                </wp:positionV>
                <wp:extent cx="2910840" cy="1282700"/>
                <wp:effectExtent l="0" t="0" r="22860" b="12700"/>
                <wp:wrapNone/>
                <wp:docPr id="35818538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10840" cy="12827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BCD365C" w14:textId="77777777" w:rsidR="00556169" w:rsidRDefault="00556169" w:rsidP="00556169">
                            <w:pPr>
                              <w:spacing w:line="0" w:lineRule="atLeast"/>
                              <w:jc w:val="left"/>
                              <w:rPr>
                                <w:b/>
                                <w:color w:val="000000" w:themeColor="text1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000000" w:themeColor="text1"/>
                                <w:sz w:val="24"/>
                                <w:szCs w:val="32"/>
                              </w:rPr>
                              <w:t>○ダウンロードできる資料</w:t>
                            </w:r>
                          </w:p>
                          <w:p w14:paraId="5AAB277C" w14:textId="77777777" w:rsidR="00556169" w:rsidRDefault="00556169" w:rsidP="00556169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</w:t>
                            </w:r>
                          </w:p>
                          <w:p w14:paraId="7316A57F" w14:textId="77777777" w:rsidR="00556169" w:rsidRDefault="00556169" w:rsidP="00556169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・調査票記入要領</w:t>
                            </w:r>
                          </w:p>
                          <w:p w14:paraId="46D7F717" w14:textId="77777777" w:rsidR="00556169" w:rsidRDefault="00556169" w:rsidP="00556169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・集計表（公取協事務取扱所用）</w:t>
                            </w:r>
                          </w:p>
                          <w:p w14:paraId="662F143B" w14:textId="77777777" w:rsidR="00556169" w:rsidRDefault="00556169" w:rsidP="00556169">
                            <w:pPr>
                              <w:spacing w:line="0" w:lineRule="atLeast"/>
                              <w:rPr>
                                <w:color w:val="000000" w:themeColor="text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・集計表記入要領</w:t>
                            </w:r>
                          </w:p>
                          <w:p w14:paraId="37280456" w14:textId="77777777" w:rsidR="00556169" w:rsidRDefault="00556169" w:rsidP="00556169">
                            <w:pPr>
                              <w:spacing w:line="0" w:lineRule="atLeast"/>
                              <w:rPr>
                                <w:color w:val="000000" w:themeColor="text1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  <w:szCs w:val="32"/>
                              </w:rPr>
                              <w:t>・実施要領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8498ED" id="正方形/長方形 9" o:spid="_x0000_s1027" style="position:absolute;margin-left:0;margin-top:3.1pt;width:229.2pt;height:101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" filled="f" strokecolor="#1f4d78 [1604]" strokeweight="1pt">
                <v:textbox>
                  <w:txbxContent>
                    <w:p w14:paraId="0BCD365C" w14:textId="77777777" w:rsidR="00556169" w:rsidRDefault="00556169" w:rsidP="00556169">
                      <w:pPr>
                        <w:spacing w:line="0" w:lineRule="atLeast"/>
                        <w:jc w:val="left"/>
                        <w:rPr>
                          <w:b/>
                          <w:color w:val="000000" w:themeColor="text1"/>
                          <w:sz w:val="28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000000" w:themeColor="text1"/>
                          <w:sz w:val="24"/>
                          <w:szCs w:val="32"/>
                        </w:rPr>
                        <w:t>○ダウンロードできる資料</w:t>
                      </w:r>
                    </w:p>
                    <w:p w14:paraId="5AAB277C" w14:textId="77777777" w:rsidR="00556169" w:rsidRDefault="00556169" w:rsidP="00556169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</w:t>
                      </w:r>
                    </w:p>
                    <w:p w14:paraId="7316A57F" w14:textId="77777777" w:rsidR="00556169" w:rsidRDefault="00556169" w:rsidP="00556169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・調査票記入要領</w:t>
                      </w:r>
                    </w:p>
                    <w:p w14:paraId="46D7F717" w14:textId="77777777" w:rsidR="00556169" w:rsidRDefault="00556169" w:rsidP="00556169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・集計表（公取協事務取扱所用）</w:t>
                      </w:r>
                    </w:p>
                    <w:p w14:paraId="662F143B" w14:textId="77777777" w:rsidR="00556169" w:rsidRDefault="00556169" w:rsidP="00556169">
                      <w:pPr>
                        <w:spacing w:line="0" w:lineRule="atLeast"/>
                        <w:rPr>
                          <w:color w:val="000000" w:themeColor="text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・集計表記入要領</w:t>
                      </w:r>
                    </w:p>
                    <w:p w14:paraId="37280456" w14:textId="77777777" w:rsidR="00556169" w:rsidRDefault="00556169" w:rsidP="00556169">
                      <w:pPr>
                        <w:spacing w:line="0" w:lineRule="atLeast"/>
                        <w:rPr>
                          <w:color w:val="000000" w:themeColor="text1"/>
                          <w:sz w:val="20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  <w:szCs w:val="32"/>
                        </w:rPr>
                        <w:t>・実施要領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0CF19655" w14:textId="4ED7D268" w:rsidR="00556169" w:rsidRDefault="00556169" w:rsidP="00556169">
      <w:pPr>
        <w:widowControl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C7F2F" wp14:editId="48AFCB3A">
                <wp:simplePos x="0" y="0"/>
                <wp:positionH relativeFrom="margin">
                  <wp:align>left</wp:align>
                </wp:positionH>
                <wp:positionV relativeFrom="paragraph">
                  <wp:posOffset>2381250</wp:posOffset>
                </wp:positionV>
                <wp:extent cx="2552700" cy="558800"/>
                <wp:effectExtent l="0" t="0" r="19050" b="12700"/>
                <wp:wrapNone/>
                <wp:docPr id="802232222" name="正方形/長方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52700" cy="55880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3B161C" w14:textId="77777777" w:rsidR="00556169" w:rsidRDefault="00556169" w:rsidP="00556169">
                            <w:pPr>
                              <w:jc w:val="left"/>
                              <w:rPr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</w:rPr>
                              <w:t>所属団体を選択してください。</w:t>
                            </w:r>
                          </w:p>
                          <w:p w14:paraId="16CBF2DC" w14:textId="77777777" w:rsidR="00556169" w:rsidRPr="00626983" w:rsidRDefault="00556169" w:rsidP="00556169"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24"/>
                              </w:rPr>
                              <w:t>ダウンロードが始まります。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EC7F2F" id="正方形/長方形 4" o:spid="_x0000_s1028" style="position:absolute;margin-left:0;margin-top:187.5pt;width:201pt;height:44pt;z-index:25166028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" fillcolor="white [3201]" strokecolor="#0070c0" strokeweight="1pt">
                <v:textbox>
                  <w:txbxContent>
                    <w:p w14:paraId="153B161C" w14:textId="77777777" w:rsidR="00556169" w:rsidRDefault="00556169" w:rsidP="00556169">
                      <w:pPr>
                        <w:jc w:val="left"/>
                        <w:rPr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所属団体を選択してください。</w:t>
                      </w:r>
                    </w:p>
                    <w:p w14:paraId="16CBF2DC" w14:textId="77777777" w:rsidR="00556169" w:rsidRPr="00626983" w:rsidRDefault="00556169" w:rsidP="00556169">
                      <w:pPr>
                        <w:jc w:val="left"/>
                      </w:pPr>
                      <w:r>
                        <w:rPr>
                          <w:rFonts w:hint="eastAsia"/>
                          <w:color w:val="000000" w:themeColor="text1"/>
                          <w:sz w:val="24"/>
                        </w:rPr>
                        <w:t>ダウンロードが始まります。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br w:type="page"/>
      </w:r>
    </w:p>
    <w:p w14:paraId="6AD2DC4A" w14:textId="687FACBE" w:rsidR="00C8361B" w:rsidRPr="00626983" w:rsidRDefault="00E96AB5" w:rsidP="00C8361B">
      <w:pPr>
        <w:spacing w:line="0" w:lineRule="atLeast"/>
        <w:jc w:val="left"/>
        <w:rPr>
          <w:b/>
          <w:bCs/>
          <w:sz w:val="28"/>
          <w:szCs w:val="32"/>
        </w:rPr>
      </w:pPr>
      <w:r w:rsidRPr="00626983">
        <w:rPr>
          <w:rFonts w:hint="eastAsia"/>
          <w:b/>
          <w:bCs/>
          <w:sz w:val="28"/>
          <w:szCs w:val="32"/>
        </w:rPr>
        <w:lastRenderedPageBreak/>
        <w:t>○</w:t>
      </w:r>
      <w:r w:rsidR="00C8361B" w:rsidRPr="00626983">
        <w:rPr>
          <w:rFonts w:hint="eastAsia"/>
          <w:b/>
          <w:bCs/>
          <w:sz w:val="28"/>
          <w:szCs w:val="32"/>
        </w:rPr>
        <w:t>ダウンロードファイルに含まれる規約遵守状況調査資料</w:t>
      </w:r>
      <w:r w:rsidR="00626983" w:rsidRPr="00626983">
        <w:rPr>
          <w:rFonts w:hint="eastAsia"/>
          <w:b/>
          <w:bCs/>
          <w:sz w:val="28"/>
          <w:szCs w:val="32"/>
        </w:rPr>
        <w:t>（中販連関係）</w:t>
      </w:r>
    </w:p>
    <w:p w14:paraId="3659F3F3" w14:textId="4A7A4F7A" w:rsidR="00C8361B" w:rsidRDefault="00C8361B" w:rsidP="00C8361B">
      <w:pPr>
        <w:spacing w:line="0" w:lineRule="atLeast"/>
        <w:jc w:val="left"/>
        <w:rPr>
          <w:sz w:val="28"/>
          <w:szCs w:val="32"/>
        </w:rPr>
      </w:pPr>
    </w:p>
    <w:tbl>
      <w:tblPr>
        <w:tblStyle w:val="a5"/>
        <w:tblW w:w="9819" w:type="dxa"/>
        <w:tblLook w:val="04A0" w:firstRow="1" w:lastRow="0" w:firstColumn="1" w:lastColumn="0" w:noHBand="0" w:noVBand="1"/>
      </w:tblPr>
      <w:tblGrid>
        <w:gridCol w:w="9819"/>
      </w:tblGrid>
      <w:tr w:rsidR="005E4CFE" w14:paraId="64ED5A6E" w14:textId="77777777" w:rsidTr="005E4CFE">
        <w:trPr>
          <w:trHeight w:val="2490"/>
        </w:trPr>
        <w:tc>
          <w:tcPr>
            <w:tcW w:w="9819" w:type="dxa"/>
          </w:tcPr>
          <w:p w14:paraId="015E32DB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【１】</w:t>
            </w:r>
            <w:r>
              <w:rPr>
                <w:rFonts w:hint="eastAsia"/>
                <w:sz w:val="24"/>
              </w:rPr>
              <w:t>実施依頼文書</w:t>
            </w:r>
          </w:p>
          <w:p w14:paraId="15D19D81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【２】調査委託費の支払いについて</w:t>
            </w:r>
          </w:p>
          <w:p w14:paraId="25941C35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【３】調査報告書（支払申請）</w:t>
            </w:r>
          </w:p>
          <w:p w14:paraId="3E0AE107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【４】資料請求票</w:t>
            </w:r>
          </w:p>
          <w:p w14:paraId="42679B7A" w14:textId="77777777" w:rsidR="00C25B96" w:rsidRPr="005E4CFE" w:rsidRDefault="00C25B96" w:rsidP="00C25B9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【５】</w:t>
            </w:r>
            <w:r w:rsidRPr="005E4CFE">
              <w:rPr>
                <w:rFonts w:hint="eastAsia"/>
                <w:sz w:val="24"/>
              </w:rPr>
              <w:t>実施要領</w:t>
            </w:r>
            <w:r>
              <w:rPr>
                <w:rFonts w:hint="eastAsia"/>
                <w:sz w:val="24"/>
              </w:rPr>
              <w:t>（中古車訪問）</w:t>
            </w:r>
          </w:p>
          <w:p w14:paraId="1BC475E2" w14:textId="77777777" w:rsidR="00C25B96" w:rsidRPr="005E4CFE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６</w:t>
            </w:r>
            <w:r w:rsidRPr="005E4CFE">
              <w:rPr>
                <w:rFonts w:hint="eastAsia"/>
                <w:sz w:val="24"/>
              </w:rPr>
              <w:t>】中古車調査票</w:t>
            </w:r>
          </w:p>
          <w:p w14:paraId="5AEB1B6B" w14:textId="77777777" w:rsidR="00C25B96" w:rsidRPr="005E4CFE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７</w:t>
            </w:r>
            <w:r w:rsidRPr="005E4CFE">
              <w:rPr>
                <w:rFonts w:hint="eastAsia"/>
                <w:sz w:val="24"/>
              </w:rPr>
              <w:t>】中古車調査票（別紙）</w:t>
            </w:r>
          </w:p>
          <w:p w14:paraId="0887BA2E" w14:textId="77777777" w:rsidR="00C25B96" w:rsidRPr="005E4CFE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８</w:t>
            </w:r>
            <w:r w:rsidRPr="005E4CFE">
              <w:rPr>
                <w:rFonts w:hint="eastAsia"/>
                <w:sz w:val="24"/>
              </w:rPr>
              <w:t>】中古車調査</w:t>
            </w:r>
            <w:r>
              <w:rPr>
                <w:rFonts w:hint="eastAsia"/>
                <w:sz w:val="24"/>
              </w:rPr>
              <w:t>結果</w:t>
            </w:r>
            <w:r w:rsidRPr="005E4CFE">
              <w:rPr>
                <w:rFonts w:hint="eastAsia"/>
                <w:sz w:val="24"/>
              </w:rPr>
              <w:t>集計表</w:t>
            </w:r>
          </w:p>
          <w:p w14:paraId="59FE362D" w14:textId="77777777" w:rsidR="00C25B96" w:rsidRPr="005E4CFE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９</w:t>
            </w:r>
            <w:r w:rsidRPr="005E4CFE">
              <w:rPr>
                <w:rFonts w:hint="eastAsia"/>
                <w:sz w:val="24"/>
              </w:rPr>
              <w:t>】中古車調査票記入要領</w:t>
            </w:r>
          </w:p>
          <w:p w14:paraId="0871306C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１０</w:t>
            </w:r>
            <w:r w:rsidRPr="005E4CFE">
              <w:rPr>
                <w:rFonts w:hint="eastAsia"/>
                <w:sz w:val="24"/>
              </w:rPr>
              <w:t>】セルフチェッ</w:t>
            </w:r>
            <w:r>
              <w:rPr>
                <w:rFonts w:hint="eastAsia"/>
                <w:sz w:val="24"/>
              </w:rPr>
              <w:t>ク実施要領</w:t>
            </w:r>
          </w:p>
          <w:p w14:paraId="795B4B10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【１１】セルフチェック用紙</w:t>
            </w:r>
          </w:p>
          <w:p w14:paraId="3E5BAEFB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 w:rsidRPr="005E4CFE">
              <w:rPr>
                <w:rFonts w:hint="eastAsia"/>
                <w:sz w:val="24"/>
              </w:rPr>
              <w:t>【</w:t>
            </w:r>
            <w:r>
              <w:rPr>
                <w:rFonts w:hint="eastAsia"/>
                <w:sz w:val="24"/>
              </w:rPr>
              <w:t>１２</w:t>
            </w:r>
            <w:r w:rsidRPr="005E4CFE">
              <w:rPr>
                <w:rFonts w:hint="eastAsia"/>
                <w:sz w:val="24"/>
              </w:rPr>
              <w:t>】セルフチェッ</w:t>
            </w:r>
            <w:r>
              <w:rPr>
                <w:rFonts w:hint="eastAsia"/>
                <w:sz w:val="24"/>
              </w:rPr>
              <w:t>ク調査結果集計表</w:t>
            </w:r>
          </w:p>
          <w:p w14:paraId="5E54AAEC" w14:textId="77777777" w:rsidR="00C25B96" w:rsidRDefault="00C25B96" w:rsidP="00C25B96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【１３】資料のダウンロードについて</w:t>
            </w:r>
          </w:p>
          <w:p w14:paraId="40E9D06A" w14:textId="2F3E4C23" w:rsidR="00556169" w:rsidRPr="008F53CD" w:rsidRDefault="00C25B96" w:rsidP="008F53CD">
            <w:pPr>
              <w:spacing w:line="276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【１４】セルフチェック解説動画について</w:t>
            </w:r>
          </w:p>
        </w:tc>
      </w:tr>
    </w:tbl>
    <w:p w14:paraId="70D6DEF1" w14:textId="77777777" w:rsidR="005D5435" w:rsidRDefault="005D5435" w:rsidP="00D86627">
      <w:pPr>
        <w:jc w:val="left"/>
      </w:pPr>
    </w:p>
    <w:p w14:paraId="71F01547" w14:textId="44017A15" w:rsidR="005D5435" w:rsidRDefault="005D5435" w:rsidP="00D86627">
      <w:pPr>
        <w:jc w:val="left"/>
      </w:pPr>
    </w:p>
    <w:p w14:paraId="1DC982A2" w14:textId="0FD8474D" w:rsidR="005D5435" w:rsidRPr="00E96AB5" w:rsidRDefault="005D5435" w:rsidP="00D86627">
      <w:pPr>
        <w:jc w:val="left"/>
      </w:pPr>
    </w:p>
    <w:sectPr w:rsidR="005D5435" w:rsidRPr="00E96AB5" w:rsidSect="00D86627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12BFBE" w14:textId="77777777" w:rsidR="00615087" w:rsidRDefault="00615087" w:rsidP="005D5435">
      <w:r>
        <w:separator/>
      </w:r>
    </w:p>
  </w:endnote>
  <w:endnote w:type="continuationSeparator" w:id="0">
    <w:p w14:paraId="78E5F99A" w14:textId="77777777" w:rsidR="00615087" w:rsidRDefault="00615087" w:rsidP="005D5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F96D1" w14:textId="77777777" w:rsidR="00615087" w:rsidRDefault="00615087" w:rsidP="005D5435">
      <w:r>
        <w:separator/>
      </w:r>
    </w:p>
  </w:footnote>
  <w:footnote w:type="continuationSeparator" w:id="0">
    <w:p w14:paraId="678DDB31" w14:textId="77777777" w:rsidR="00615087" w:rsidRDefault="00615087" w:rsidP="005D54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51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627"/>
    <w:rsid w:val="000142F8"/>
    <w:rsid w:val="00055342"/>
    <w:rsid w:val="00070C9B"/>
    <w:rsid w:val="00083555"/>
    <w:rsid w:val="000B6640"/>
    <w:rsid w:val="000F141D"/>
    <w:rsid w:val="00281D00"/>
    <w:rsid w:val="002F4686"/>
    <w:rsid w:val="00302D7A"/>
    <w:rsid w:val="003114EF"/>
    <w:rsid w:val="00336446"/>
    <w:rsid w:val="003C0BC8"/>
    <w:rsid w:val="00526897"/>
    <w:rsid w:val="00556169"/>
    <w:rsid w:val="005D5435"/>
    <w:rsid w:val="005E4CFE"/>
    <w:rsid w:val="00615087"/>
    <w:rsid w:val="00626983"/>
    <w:rsid w:val="006502BC"/>
    <w:rsid w:val="00656542"/>
    <w:rsid w:val="006B27DE"/>
    <w:rsid w:val="007D0BC0"/>
    <w:rsid w:val="00830AA5"/>
    <w:rsid w:val="00844376"/>
    <w:rsid w:val="00864884"/>
    <w:rsid w:val="008F53CD"/>
    <w:rsid w:val="009B6689"/>
    <w:rsid w:val="009D5B3B"/>
    <w:rsid w:val="00A31265"/>
    <w:rsid w:val="00A91C70"/>
    <w:rsid w:val="00AC7C65"/>
    <w:rsid w:val="00B352F6"/>
    <w:rsid w:val="00C25B96"/>
    <w:rsid w:val="00C8361B"/>
    <w:rsid w:val="00CB49FA"/>
    <w:rsid w:val="00D86627"/>
    <w:rsid w:val="00D95E1F"/>
    <w:rsid w:val="00E066E6"/>
    <w:rsid w:val="00E96AB5"/>
    <w:rsid w:val="00EE714B"/>
    <w:rsid w:val="00EF4651"/>
    <w:rsid w:val="00F53976"/>
    <w:rsid w:val="00F67220"/>
    <w:rsid w:val="00FB273A"/>
    <w:rsid w:val="00FB6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color="none [3213]">
      <v:fill color="white" on="f"/>
      <v:stroke color="none [3213]" weight="1pt"/>
      <v:textbox inset="5.85pt,.7pt,5.85pt,.7pt"/>
    </o:shapedefaults>
    <o:shapelayout v:ext="edit">
      <o:idmap v:ext="edit" data="2"/>
    </o:shapelayout>
  </w:shapeDefaults>
  <w:decimalSymbol w:val="."/>
  <w:listSeparator w:val=","/>
  <w14:docId w14:val="0EDF253B"/>
  <w15:chartTrackingRefBased/>
  <w15:docId w15:val="{A03361F3-C7E9-40D0-821F-D09F482CF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6A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E96AB5"/>
    <w:rPr>
      <w:rFonts w:asciiTheme="majorHAnsi" w:eastAsiaTheme="majorEastAsia" w:hAnsiTheme="majorHAnsi" w:cstheme="majorBidi"/>
      <w:sz w:val="18"/>
      <w:szCs w:val="18"/>
    </w:rPr>
  </w:style>
  <w:style w:type="table" w:styleId="a5">
    <w:name w:val="Table Grid"/>
    <w:basedOn w:val="a1"/>
    <w:uiPriority w:val="39"/>
    <w:rsid w:val="00C83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5D5435"/>
  </w:style>
  <w:style w:type="paragraph" w:styleId="a8">
    <w:name w:val="footer"/>
    <w:basedOn w:val="a"/>
    <w:link w:val="a9"/>
    <w:uiPriority w:val="99"/>
    <w:unhideWhenUsed/>
    <w:rsid w:val="005D5435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D5435"/>
  </w:style>
  <w:style w:type="character" w:styleId="aa">
    <w:name w:val="Hyperlink"/>
    <w:basedOn w:val="a0"/>
    <w:uiPriority w:val="99"/>
    <w:unhideWhenUsed/>
    <w:rsid w:val="00281D00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281D00"/>
    <w:rPr>
      <w:color w:val="605E5C"/>
      <w:shd w:val="clear" w:color="auto" w:fill="E1DFDD"/>
    </w:rPr>
  </w:style>
  <w:style w:type="character" w:styleId="ac">
    <w:name w:val="FollowedHyperlink"/>
    <w:basedOn w:val="a0"/>
    <w:uiPriority w:val="99"/>
    <w:semiHidden/>
    <w:unhideWhenUsed/>
    <w:rsid w:val="00281D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26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aftc.or.jp/contents/am/download/chosa/index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2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公取協 吉川</cp:lastModifiedBy>
  <cp:revision>26</cp:revision>
  <cp:lastPrinted>2024-06-21T04:15:00Z</cp:lastPrinted>
  <dcterms:created xsi:type="dcterms:W3CDTF">2018-05-18T04:48:00Z</dcterms:created>
  <dcterms:modified xsi:type="dcterms:W3CDTF">2026-07-07T00:28:00Z</dcterms:modified>
</cp:coreProperties>
</file>